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73"/>
        <w:gridCol w:w="127"/>
        <w:gridCol w:w="1440"/>
        <w:gridCol w:w="951"/>
        <w:gridCol w:w="39"/>
        <w:gridCol w:w="720"/>
        <w:gridCol w:w="1282"/>
        <w:gridCol w:w="788"/>
        <w:gridCol w:w="450"/>
        <w:gridCol w:w="188"/>
        <w:gridCol w:w="1252"/>
        <w:gridCol w:w="962"/>
        <w:gridCol w:w="208"/>
      </w:tblGrid>
      <w:tr w:rsidR="00E96467" w:rsidRPr="006833B1" w14:paraId="1D36FB7C" w14:textId="77777777" w:rsidTr="00C53094">
        <w:trPr>
          <w:gridAfter w:val="1"/>
          <w:wAfter w:w="208" w:type="dxa"/>
          <w:trHeight w:val="350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bookmarkStart w:id="0" w:name="_Hlk183444111"/>
          <w:p w14:paraId="7A11F027" w14:textId="36731E19" w:rsidR="00E96467" w:rsidRPr="007E0FA4" w:rsidRDefault="004624A1" w:rsidP="00DD453C">
            <w:pPr>
              <w:rPr>
                <w:rFonts w:ascii="TH Sarabun New" w:hAnsi="TH Sarabun New" w:cs="TH Sarabun New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DD453C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  <w:u w:val="single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C60D5" wp14:editId="604A3DE9">
                      <wp:simplePos x="0" y="0"/>
                      <wp:positionH relativeFrom="column">
                        <wp:posOffset>5193775</wp:posOffset>
                      </wp:positionH>
                      <wp:positionV relativeFrom="paragraph">
                        <wp:posOffset>-1124027</wp:posOffset>
                      </wp:positionV>
                      <wp:extent cx="1697525" cy="778598"/>
                      <wp:effectExtent l="0" t="0" r="0" b="2540"/>
                      <wp:wrapNone/>
                      <wp:docPr id="120377520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7525" cy="778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noFill/>
                                <a:prstDash val="lgDash"/>
                              </a:ln>
                            </wps:spPr>
                            <wps:txbx>
                              <w:txbxContent>
                                <w:p w14:paraId="4B187C14" w14:textId="4B90AF75" w:rsidR="004624A1" w:rsidRPr="00B816D1" w:rsidRDefault="004624A1" w:rsidP="00462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16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เลขที่</w:t>
                                  </w:r>
                                  <w:r w:rsidR="00C46743" w:rsidRPr="00B816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B816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 w:rsidR="004538C3" w:rsidRPr="00B816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14:paraId="3D2D1329" w14:textId="238DEFFA" w:rsidR="004624A1" w:rsidRPr="00B816D1" w:rsidRDefault="004624A1" w:rsidP="00462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816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B816D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สำหรับเจ้าหน้าที่</w:t>
                                  </w:r>
                                  <w:r w:rsidRPr="00B816D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C6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8.95pt;margin-top:-88.5pt;width:133.6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" fillcolor="white [3201]" stroked="f" strokeweight=".25pt">
                      <v:stroke dashstyle="longDash"/>
                      <v:textbox>
                        <w:txbxContent>
                          <w:p w14:paraId="4B187C14" w14:textId="4B90AF75" w:rsidR="004624A1" w:rsidRPr="00B816D1" w:rsidRDefault="004624A1" w:rsidP="00462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เลขที่</w:t>
                            </w:r>
                            <w:r w:rsidR="00C46743" w:rsidRPr="00B81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816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4538C3" w:rsidRPr="00B816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D2D1329" w14:textId="238DEFFA" w:rsidR="004624A1" w:rsidRPr="00B816D1" w:rsidRDefault="004624A1" w:rsidP="00462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6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B81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สำหรับเจ้าหน้าที่</w:t>
                            </w:r>
                            <w:r w:rsidRPr="00B816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B48" w:rsidRPr="007E0FA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ขั้นตอนที่</w:t>
            </w:r>
            <w:r w:rsidR="00205B48" w:rsidRPr="007E0FA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1 </w:t>
            </w:r>
            <w:r w:rsidR="0002429E" w:rsidRPr="007E0FA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การลงทะเบียนเพื่อขอใช้บริการจดหมายเหตุธนาคารแห่งประเทศไทย </w:t>
            </w:r>
            <w:r w:rsidR="0002429E" w:rsidRPr="007E0FA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="0002429E" w:rsidRPr="007E0FA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สำหรับ</w:t>
            </w:r>
            <w:r w:rsidR="008136F6" w:rsidRPr="007E0FA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</w:t>
            </w:r>
            <w:r w:rsidR="00401CA0" w:rsidRPr="007E0FA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ใช้</w:t>
            </w:r>
            <w:r w:rsidR="00955B57" w:rsidRPr="007E0FA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บริการ</w:t>
            </w:r>
            <w:r w:rsidR="0002429E" w:rsidRPr="007E0FA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34079B" w:rsidRPr="006833B1" w14:paraId="12F2D738" w14:textId="77777777" w:rsidTr="00C53094">
        <w:trPr>
          <w:gridAfter w:val="1"/>
          <w:wAfter w:w="208" w:type="dxa"/>
          <w:trHeight w:val="510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EDBF0" w14:textId="14F3DE3E" w:rsidR="00FA2B99" w:rsidRPr="006833B1" w:rsidRDefault="00FA2B99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 –</w:t>
            </w:r>
            <w:r w:rsidR="0039415D"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สกุล</w:t>
            </w:r>
            <w:r w:rsidR="00776D8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6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892A" w14:textId="76F2F3AC" w:rsidR="000C7AA3" w:rsidRPr="008F73E8" w:rsidRDefault="000C7AA3" w:rsidP="00500A44">
            <w:pPr>
              <w:rPr>
                <w:rFonts w:ascii="TH Sarabun New" w:hAnsi="TH Sarabun New" w:cs="TH Sarabun New"/>
                <w:color w:val="E36C0A" w:themeColor="accent6" w:themeShade="BF"/>
                <w:sz w:val="28"/>
                <w:szCs w:val="28"/>
              </w:rPr>
            </w:pPr>
          </w:p>
        </w:tc>
      </w:tr>
      <w:tr w:rsidR="0034079B" w:rsidRPr="006833B1" w14:paraId="7A2F7EC1" w14:textId="77777777" w:rsidTr="00C53094">
        <w:trPr>
          <w:gridAfter w:val="1"/>
          <w:wAfter w:w="208" w:type="dxa"/>
          <w:trHeight w:val="539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3D46E" w14:textId="061B8317" w:rsidR="00C01798" w:rsidRPr="006833B1" w:rsidRDefault="00955B57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เลขบัตรประชาชน/เลขหนังสือเดินทาง</w:t>
            </w:r>
          </w:p>
        </w:tc>
        <w:tc>
          <w:tcPr>
            <w:tcW w:w="66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5A07" w14:textId="31EA7B65" w:rsidR="000C7AA3" w:rsidRPr="008F73E8" w:rsidRDefault="000C7AA3" w:rsidP="00500A44">
            <w:pPr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</w:rPr>
            </w:pPr>
          </w:p>
        </w:tc>
      </w:tr>
      <w:tr w:rsidR="0034079B" w:rsidRPr="006833B1" w14:paraId="64B4BC15" w14:textId="77777777" w:rsidTr="00C53094">
        <w:trPr>
          <w:gridAfter w:val="1"/>
          <w:wAfter w:w="208" w:type="dxa"/>
          <w:trHeight w:val="539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D005B" w14:textId="73CD1977" w:rsidR="00955B57" w:rsidRPr="006833B1" w:rsidRDefault="00955B57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สถานที่ทำงาน/สถานศึกษา (ถ้ามี)</w:t>
            </w:r>
          </w:p>
        </w:tc>
        <w:tc>
          <w:tcPr>
            <w:tcW w:w="66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9E18" w14:textId="277B32F7" w:rsidR="00955B57" w:rsidRPr="006833B1" w:rsidRDefault="00955B57" w:rsidP="00500A4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4079B" w:rsidRPr="006833B1" w14:paraId="5164E8EE" w14:textId="77777777" w:rsidTr="00C53094">
        <w:trPr>
          <w:gridAfter w:val="1"/>
          <w:wAfter w:w="208" w:type="dxa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49FD3" w14:textId="1499C213" w:rsidR="005A5272" w:rsidRPr="006833B1" w:rsidRDefault="005A5272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ที่อยู่ที่ติดต่อได้</w:t>
            </w:r>
          </w:p>
          <w:p w14:paraId="3A834B33" w14:textId="0506BE85" w:rsidR="00022CA1" w:rsidRPr="006833B1" w:rsidRDefault="00022CA1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6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C1F0" w14:textId="7CA2C505" w:rsidR="005A5272" w:rsidRPr="006833B1" w:rsidRDefault="005A5272" w:rsidP="00500A4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4079B" w:rsidRPr="006833B1" w14:paraId="45AA3D7A" w14:textId="77777777" w:rsidTr="00105EF4">
        <w:trPr>
          <w:gridAfter w:val="1"/>
          <w:wAfter w:w="208" w:type="dxa"/>
          <w:trHeight w:val="494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8EDC7C" w14:textId="3192D9D6" w:rsidR="00763821" w:rsidRPr="006833B1" w:rsidRDefault="00763821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6833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อีเมล</w:t>
            </w:r>
          </w:p>
        </w:tc>
        <w:tc>
          <w:tcPr>
            <w:tcW w:w="66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AD4E85" w14:textId="40F40C31" w:rsidR="00763821" w:rsidRPr="006833B1" w:rsidRDefault="00763821" w:rsidP="00500A44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bookmarkEnd w:id="0"/>
      <w:tr w:rsidR="007E0FA4" w:rsidRPr="006833B1" w14:paraId="32820040" w14:textId="77777777" w:rsidTr="00105EF4">
        <w:trPr>
          <w:gridAfter w:val="1"/>
          <w:wAfter w:w="208" w:type="dxa"/>
          <w:trHeight w:val="41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7C9E1" w14:textId="58B3FC4C" w:rsidR="007E0FA4" w:rsidRDefault="007E0FA4" w:rsidP="00772240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โปรดระบุ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 xml:space="preserve">: </w:t>
            </w:r>
            <w:r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วัตถุประสงค์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87A67" w14:textId="0B97C19A" w:rsidR="007E0FA4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  <w:sdt>
              <w:sdtPr>
                <w:rPr>
                  <w:rFonts w:ascii="TH Sarabun New" w:eastAsia="Calibri" w:hAnsi="TH Sarabun New" w:cs="TH Sarabun New"/>
                  <w:b/>
                  <w:bCs/>
                  <w:sz w:val="24"/>
                  <w:szCs w:val="24"/>
                </w:rPr>
                <w:id w:val="-1772622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E0FA4">
                  <w:rPr>
                    <w:rFonts w:ascii="MS Gothic" w:eastAsia="MS Gothic" w:hAnsi="MS Gothic" w:cs="TH Sarabun New" w:hint="eastAsia"/>
                    <w:b/>
                    <w:bCs/>
                    <w:sz w:val="24"/>
                    <w:szCs w:val="24"/>
                    <w:cs/>
                  </w:rPr>
                  <w:t>☐</w:t>
                </w:r>
              </w:sdtContent>
            </w:sdt>
            <w:r w:rsidR="007E0FA4"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7E0FA4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>เพื่อ</w:t>
            </w:r>
            <w:r w:rsidR="007E0FA4"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งานขององค์กร</w:t>
            </w:r>
            <w:r w:rsidR="007E0FA4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CAE11" w14:textId="2A536D4E" w:rsidR="007E0FA4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  <w:sdt>
              <w:sdtPr>
                <w:rPr>
                  <w:rFonts w:ascii="TH Sarabun New" w:eastAsia="Calibri" w:hAnsi="TH Sarabun New" w:cs="TH Sarabun New"/>
                  <w:b/>
                  <w:bCs/>
                  <w:sz w:val="24"/>
                  <w:szCs w:val="24"/>
                </w:rPr>
                <w:id w:val="-20531429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E0FA4">
                  <w:rPr>
                    <w:rFonts w:ascii="MS Gothic" w:eastAsia="MS Gothic" w:hAnsi="MS Gothic" w:cs="TH Sarabun New" w:hint="eastAsia"/>
                    <w:b/>
                    <w:bCs/>
                    <w:sz w:val="24"/>
                    <w:szCs w:val="24"/>
                    <w:cs/>
                  </w:rPr>
                  <w:t>☐</w:t>
                </w:r>
              </w:sdtContent>
            </w:sdt>
            <w:r w:rsidR="007E0FA4"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7E0FA4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เพื่อส่วนบุคคล             </w:t>
            </w:r>
            <w:r w:rsidR="007E0FA4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8430" w14:textId="63B1623F" w:rsidR="007E0FA4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  <w:cs/>
              </w:rPr>
            </w:pPr>
            <w:sdt>
              <w:sdtPr>
                <w:rPr>
                  <w:rFonts w:ascii="TH Sarabun New" w:eastAsia="Calibri" w:hAnsi="TH Sarabun New" w:cs="TH Sarabun New"/>
                  <w:b/>
                  <w:bCs/>
                  <w:sz w:val="24"/>
                  <w:szCs w:val="24"/>
                </w:rPr>
                <w:id w:val="1213544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7E0FA4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cs/>
                  </w:rPr>
                  <w:t>☐</w:t>
                </w:r>
              </w:sdtContent>
            </w:sdt>
            <w:r w:rsidR="007E0FA4"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  <w:r w:rsidR="007E0FA4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>เพื่อ</w:t>
            </w:r>
            <w:r w:rsidR="007E0FA4" w:rsidRPr="006B61F6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การศึกษา</w:t>
            </w:r>
          </w:p>
        </w:tc>
      </w:tr>
      <w:tr w:rsidR="001A3B82" w:rsidRPr="006833B1" w14:paraId="5CD2A40A" w14:textId="77777777" w:rsidTr="00105EF4">
        <w:trPr>
          <w:gridAfter w:val="1"/>
          <w:wAfter w:w="208" w:type="dxa"/>
          <w:trHeight w:val="410"/>
          <w:jc w:val="center"/>
        </w:trPr>
        <w:tc>
          <w:tcPr>
            <w:tcW w:w="1058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2018F" w14:textId="52B6AC3B" w:rsidR="001A3B82" w:rsidRDefault="001A3B82" w:rsidP="00500A44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162E87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รายละเอียดเพิ่มเติม</w:t>
            </w:r>
            <w:r w:rsidR="00610BD0"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="00610BD0" w:rsidRPr="00610BD0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>(</w:t>
            </w:r>
            <w:r w:rsidR="00610BD0" w:rsidRPr="00610BD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สามารถเลือกได้มากกว่า </w:t>
            </w:r>
            <w:r w:rsidR="00610BD0" w:rsidRPr="00610BD0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 xml:space="preserve">1 </w:t>
            </w:r>
            <w:r w:rsidR="00610BD0" w:rsidRPr="00610BD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>ข้อ</w:t>
            </w:r>
            <w:r w:rsidR="00610BD0" w:rsidRPr="00610BD0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303B11" w:rsidRPr="006833B1" w14:paraId="2577A339" w14:textId="77777777" w:rsidTr="00105EF4">
        <w:trPr>
          <w:gridAfter w:val="1"/>
          <w:wAfter w:w="208" w:type="dxa"/>
          <w:trHeight w:val="377"/>
          <w:jc w:val="center"/>
        </w:trPr>
        <w:tc>
          <w:tcPr>
            <w:tcW w:w="2515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46C66317" w14:textId="77777777" w:rsidR="00B24740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337966992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3B25CE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ใช้ในราชการ</w:t>
            </w:r>
          </w:p>
          <w:p w14:paraId="58BFE6CE" w14:textId="77777777" w:rsidR="00B24740" w:rsidRDefault="006E7B08" w:rsidP="00B24740">
            <w:pPr>
              <w:rPr>
                <w:rFonts w:ascii="TH Sarabun New" w:eastAsia="Calibri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2019963760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79758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เขียนบทความ/ทำหนังสือ</w:t>
            </w:r>
          </w:p>
          <w:p w14:paraId="0EEB82DA" w14:textId="065669BC" w:rsidR="00B24740" w:rsidRPr="00B24740" w:rsidRDefault="006E7B08" w:rsidP="00500A44">
            <w:pPr>
              <w:rPr>
                <w:rFonts w:ascii="TH Sarabun New" w:eastAsia="Calibri" w:hAnsi="TH Sarabun New" w:cs="TH Sarabun New"/>
                <w:sz w:val="28"/>
                <w:szCs w:val="28"/>
                <w:cs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-562567606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 w:rsidRPr="00251D78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79758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 xml:space="preserve">ข้อมูลอ้างอิง </w:t>
            </w:r>
          </w:p>
        </w:tc>
        <w:tc>
          <w:tcPr>
            <w:tcW w:w="2430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C39E757" w14:textId="77777777" w:rsidR="00B24740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-1665160097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80481E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หลักฐานทางกฎหมาย</w:t>
            </w:r>
          </w:p>
          <w:p w14:paraId="7C07A1D7" w14:textId="2BCBB95D" w:rsidR="00B24740" w:rsidRPr="00162E87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1759093049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79758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จัดนิทรรศการ/กิจกรรม</w:t>
            </w:r>
          </w:p>
        </w:tc>
        <w:tc>
          <w:tcPr>
            <w:tcW w:w="5642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 w:themeColor="text1"/>
            </w:tcBorders>
          </w:tcPr>
          <w:p w14:paraId="4210499C" w14:textId="77777777" w:rsidR="00B24740" w:rsidRDefault="006E7B08" w:rsidP="00500A44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-1173793404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79758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งานวิจัย/รายงานทางวิชาการ</w:t>
            </w:r>
            <w:r w:rsidR="00B24740" w:rsidRPr="004D6C40">
              <w:rPr>
                <w:rFonts w:ascii="TH Sarabun New" w:eastAsia="Calibri" w:hAnsi="TH Sarabun New" w:cs="TH Sarabun New"/>
                <w:sz w:val="28"/>
                <w:szCs w:val="28"/>
              </w:rPr>
              <w:t>/</w:t>
            </w:r>
            <w:r w:rsidR="00B24740" w:rsidRPr="004D6C40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วิทยานิพนธ์</w:t>
            </w:r>
          </w:p>
          <w:p w14:paraId="555127FB" w14:textId="5623EDCE" w:rsidR="00B24740" w:rsidRPr="00162E87" w:rsidRDefault="006E7B08" w:rsidP="00864552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197748634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B24740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B24740" w:rsidRPr="0079758F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ผลิตสื่อ/เป็นส่วนหนึ่งของสิ่งพิมพ์</w:t>
            </w:r>
            <w:r w:rsidR="00B24740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251285" w:rsidRPr="00864552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เพื่อ</w:t>
            </w:r>
            <w:r w:rsidR="00B24740" w:rsidRPr="00864552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ประโยชน์ต่อสาธารณ</w:t>
            </w:r>
            <w:r w:rsidR="00864552">
              <w:rPr>
                <w:rFonts w:ascii="TH Sarabun New" w:eastAsia="Calibri" w:hAnsi="TH Sarabun New" w:cs="TH Sarabun New" w:hint="cs"/>
                <w:sz w:val="28"/>
                <w:szCs w:val="28"/>
                <w:cs/>
              </w:rPr>
              <w:t>ะ</w:t>
            </w:r>
            <w:r w:rsidR="00B24740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ab/>
            </w:r>
          </w:p>
        </w:tc>
      </w:tr>
      <w:tr w:rsidR="00EE4752" w:rsidRPr="006833B1" w14:paraId="77B6D9F9" w14:textId="77777777" w:rsidTr="00DF54FA">
        <w:trPr>
          <w:gridAfter w:val="1"/>
          <w:wAfter w:w="208" w:type="dxa"/>
          <w:trHeight w:val="410"/>
          <w:jc w:val="center"/>
        </w:trPr>
        <w:tc>
          <w:tcPr>
            <w:tcW w:w="10587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D3BAA" w14:textId="713A32A7" w:rsidR="00EE4752" w:rsidRDefault="006E7B08" w:rsidP="00EE4752">
            <w:pPr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sdt>
              <w:sdtPr>
                <w:rPr>
                  <w:rFonts w:ascii="TH Sarabun New" w:eastAsia="Calibri" w:hAnsi="TH Sarabun New" w:cs="TH Sarabun New" w:hint="cs"/>
                  <w:b/>
                  <w:bCs/>
                  <w:sz w:val="24"/>
                  <w:szCs w:val="24"/>
                  <w:cs/>
                </w:rPr>
                <w:id w:val="1079796965"/>
                <w14:checkbox>
                  <w14:checked w14:val="0"/>
                  <w14:checkedState w14:val="0055" w14:font="Wingdings 2"/>
                  <w14:uncheckedState w14:val="0099" w14:font="Wingdings 2"/>
                </w14:checkbox>
              </w:sdtPr>
              <w:sdtEndPr/>
              <w:sdtContent>
                <w:r w:rsidR="00EE4752">
                  <w:rPr>
                    <w:rFonts w:ascii="TH Sarabun New" w:eastAsia="Calibri" w:hAnsi="TH Sarabun New" w:cs="TH Sarabun New" w:hint="cs"/>
                    <w:b/>
                    <w:bCs/>
                    <w:sz w:val="24"/>
                    <w:szCs w:val="24"/>
                  </w:rPr>
                  <w:sym w:font="Wingdings 2" w:char="F099"/>
                </w:r>
              </w:sdtContent>
            </w:sdt>
            <w:r w:rsidR="00EE4752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EE4752" w:rsidRPr="00031228">
              <w:rPr>
                <w:rFonts w:ascii="TH Sarabun New" w:eastAsia="Calibri" w:hAnsi="TH Sarabun New" w:cs="TH Sarabun New"/>
                <w:sz w:val="28"/>
                <w:szCs w:val="28"/>
                <w:cs/>
              </w:rPr>
              <w:t>อื่น ๆ โปรดระบุ  ............................................................</w:t>
            </w:r>
            <w:r w:rsidR="00EE4752" w:rsidRPr="00854DDB">
              <w:rPr>
                <w:rFonts w:ascii="TH Sarabun New" w:eastAsia="Calibri" w:hAnsi="TH Sarabun New" w:cs="TH Sarabun New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E4752" w:rsidRPr="00D56BF6">
              <w:rPr>
                <w:rFonts w:ascii="TH Sarabun New" w:eastAsia="Calibri" w:hAnsi="TH Sarabun New" w:cs="TH Sarabun New"/>
                <w:sz w:val="28"/>
                <w:szCs w:val="28"/>
              </w:rPr>
              <w:t>..........................................................................................................</w:t>
            </w:r>
            <w:r w:rsidR="00543BDE" w:rsidRPr="00543BDE">
              <w:rPr>
                <w:rFonts w:ascii="TH Sarabun New" w:eastAsia="Calibri" w:hAnsi="TH Sarabun New" w:cs="TH Sarabun New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F7A1C" w:rsidRPr="003F7A1C">
              <w:rPr>
                <w:rFonts w:ascii="TH Sarabun New" w:eastAsia="Calibri" w:hAnsi="TH Sarabun New" w:cs="TH Sarabun New"/>
                <w:sz w:val="24"/>
                <w:szCs w:val="24"/>
              </w:rPr>
              <w:t>..............</w:t>
            </w:r>
          </w:p>
        </w:tc>
      </w:tr>
      <w:tr w:rsidR="00D56B85" w:rsidRPr="006833B1" w14:paraId="42FFAFE7" w14:textId="77777777" w:rsidTr="002519EC">
        <w:trPr>
          <w:gridAfter w:val="1"/>
          <w:wAfter w:w="208" w:type="dxa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C734A6" w14:textId="6FDEEF66" w:rsidR="005D549C" w:rsidRDefault="00D56B85" w:rsidP="005D549C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761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การแจ้งวัตถุประสงค์</w:t>
            </w:r>
            <w:r w:rsidR="002E55B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การเก็บ</w:t>
            </w:r>
            <w:r w:rsidRPr="001761A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ข้อมูลส่วนบุคคล</w:t>
            </w:r>
          </w:p>
          <w:p w14:paraId="1854A4DC" w14:textId="09672855" w:rsidR="005D549C" w:rsidRDefault="00B554D0" w:rsidP="005D549C">
            <w:pPr>
              <w:spacing w:before="120"/>
              <w:ind w:firstLine="519"/>
              <w:rPr>
                <w:rStyle w:val="Hyperlink"/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 (ธปท.)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จะเก็บรวบรวมข้อมูลส่วนบุคคล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ของท่าน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เพื่อ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การดำเนินการเกี่ยวกับการให้บริการ</w:t>
            </w:r>
            <w:r w:rsidR="00C52CE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จดหมายเหตุ 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หรือ            โสตทัศนจดหมายเหตุ ธปท</w:t>
            </w:r>
            <w:r w:rsidR="00B20914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และเพื่อเป็นข้อมูลสถิติการให้บริการ</w:t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รวมถึงการติดตามกรณีการใช้</w:t>
            </w:r>
            <w:r w:rsidR="004933F1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ข้อมูล</w:t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ไม่เป็นไปตามวัตถุประสงค์ที่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ระบุไว้ </w:t>
            </w:r>
            <w:r w:rsidR="002C1906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โดย ธปท. จะเก็บข้อมูลส่วนบุคคลของท่าน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เป็นระยะเวลา</w:t>
            </w:r>
            <w:r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เท่าที่จำเป็น 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เพื่อการปฏิบัติตามกฎหมายหรือตามอายุความทางกฎหมาย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B2091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และจะทำลายข้อมูลเมื่อสิ้นสุดระยะเวลาจัดเก็บ</w:t>
            </w:r>
            <w:r w:rsidR="00B2091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D56B85" w:rsidRPr="006833B1">
              <w:rPr>
                <w:rFonts w:ascii="TH Sarabun New" w:hAnsi="TH Sarabun New" w:cs="TH Sarabun New"/>
                <w:sz w:val="28"/>
                <w:szCs w:val="28"/>
                <w:cs/>
              </w:rPr>
              <w:t>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2562 หรือนโยบายคุ้มครองข้อมูลส่วนบุคค</w:t>
            </w:r>
            <w:r w:rsidR="00D56B85">
              <w:rPr>
                <w:rFonts w:ascii="TH Sarabun New" w:hAnsi="TH Sarabun New" w:cs="TH Sarabun New" w:hint="cs"/>
                <w:sz w:val="28"/>
                <w:szCs w:val="28"/>
                <w:cs/>
              </w:rPr>
              <w:t>ล</w:t>
            </w:r>
            <w:r w:rsidR="00D56B85" w:rsidRPr="006833B1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</w:t>
            </w:r>
            <w:r w:rsidR="002C190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387D5B">
              <w:rPr>
                <w:rFonts w:ascii="TH Sarabun New" w:hAnsi="TH Sarabun New" w:cs="TH Sarabun New" w:hint="cs"/>
                <w:sz w:val="28"/>
                <w:szCs w:val="28"/>
                <w:cs/>
              </w:rPr>
              <w:t>ซึ่งปรากฏ</w:t>
            </w:r>
            <w:r w:rsidR="00D56B85" w:rsidRPr="006833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บนเว็บไซต์ของ ธปท. </w:t>
            </w:r>
            <w:r w:rsidR="00D56B85" w:rsidRPr="006833B1">
              <w:rPr>
                <w:rFonts w:ascii="TH Sarabun New" w:hAnsi="TH Sarabun New" w:cs="TH Sarabun New"/>
                <w:sz w:val="28"/>
                <w:szCs w:val="28"/>
              </w:rPr>
              <w:t>:</w:t>
            </w:r>
            <w:r w:rsidR="00D56B85" w:rsidRPr="00402465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="00D56B85" w:rsidRPr="00402465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szCs w:val="28"/>
                </w:rPr>
                <w:t>https://www.bot.or.th/th/privacy-policy.html</w:t>
              </w:r>
            </w:hyperlink>
          </w:p>
          <w:p w14:paraId="6E69A7B1" w14:textId="57F53CF2" w:rsidR="005D549C" w:rsidRPr="00B554D0" w:rsidRDefault="005D549C" w:rsidP="005D549C">
            <w:pPr>
              <w:spacing w:before="120"/>
              <w:ind w:firstLine="519"/>
              <w:rPr>
                <w:rFonts w:ascii="TH Sarabun New" w:hAnsi="TH Sarabun New" w:cs="TH Sarabun New"/>
                <w:sz w:val="28"/>
                <w:szCs w:val="28"/>
              </w:rPr>
            </w:pPr>
            <w:r w:rsidRPr="00B554D0">
              <w:rPr>
                <w:rStyle w:val="Hyperlink"/>
                <w:color w:val="000000" w:themeColor="text1"/>
                <w:sz w:val="28"/>
                <w:szCs w:val="28"/>
                <w:u w:val="none"/>
                <w:cs/>
              </w:rPr>
              <w:t>ทั้</w:t>
            </w:r>
            <w:r w:rsidR="004B5864" w:rsidRPr="00B554D0">
              <w:rPr>
                <w:sz w:val="28"/>
                <w:szCs w:val="28"/>
                <w:cs/>
              </w:rPr>
              <w:t>งนี้</w:t>
            </w:r>
            <w:r w:rsidR="004B586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หากคำขอใช้บริการของท่านได้รับการอนุญาต จะมีการ</w:t>
            </w:r>
            <w:r w:rsidR="0001667D" w:rsidRPr="00B554D0">
              <w:rPr>
                <w:rFonts w:ascii="TH Sarabun New" w:hAnsi="TH Sarabun New" w:cs="TH Sarabun New" w:hint="cs"/>
                <w:sz w:val="28"/>
                <w:szCs w:val="28"/>
                <w:cs/>
              </w:rPr>
              <w:t>ตรวจสอบ</w:t>
            </w:r>
            <w:r w:rsidR="004B586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ข้อมูลหรือเอกสารสำหรับใช้พิสูจน์และยืนยันตัวตน</w:t>
            </w:r>
            <w:r w:rsidR="002F13BE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4B586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ที่มีรูปภาพ</w:t>
            </w:r>
            <w:r w:rsidR="002F13BE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="004B586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ของท่านเพิ่มเติม ก่อนการเข้าถึงและใช้เอกสาร (เอกสารสำหรับใช้ยืนยันตัวตน </w:t>
            </w:r>
            <w:r w:rsidR="001222AD" w:rsidRPr="00B554D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เช่น </w:t>
            </w:r>
            <w:r w:rsidR="004B5864" w:rsidRPr="00B554D0">
              <w:rPr>
                <w:rFonts w:ascii="TH Sarabun New" w:hAnsi="TH Sarabun New" w:cs="TH Sarabun New"/>
                <w:sz w:val="28"/>
                <w:szCs w:val="28"/>
                <w:cs/>
              </w:rPr>
              <w:t>บัตรประชาชน ใบขับขี่ และหนังสือเดินทาง)</w:t>
            </w:r>
          </w:p>
          <w:p w14:paraId="7C3D37C1" w14:textId="6EDBF4F4" w:rsidR="00500A44" w:rsidRPr="00B3703F" w:rsidRDefault="004624A1" w:rsidP="00B3703F">
            <w:pPr>
              <w:spacing w:before="120"/>
              <w:ind w:firstLine="51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23CE9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D15AAF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ข้าพเจ้าได้อ่านข้อความข้างต้นโดยตลอดแล้ว เข้าใจและยอมรับข้อปฏิบัติการใช้บริการ และยินยอมให้ ธปท. เก็บรวบรวม และใช้ข้อมูลส่วนบุคคลของข้าพเจ้าตามวัตถุประสงค์ที่ได้ระบุไว้ข้างต้น</w:t>
            </w:r>
          </w:p>
          <w:p w14:paraId="6D507F66" w14:textId="77777777" w:rsidR="000B06D6" w:rsidRPr="004B63F9" w:rsidRDefault="000B06D6" w:rsidP="000B06D6">
            <w:pPr>
              <w:tabs>
                <w:tab w:val="left" w:pos="523"/>
              </w:tabs>
              <w:spacing w:line="204" w:lineRule="auto"/>
              <w:ind w:left="648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B63F9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  ..............................................................</w:t>
            </w:r>
          </w:p>
          <w:p w14:paraId="443453C1" w14:textId="77777777" w:rsidR="000B06D6" w:rsidRPr="004B63F9" w:rsidRDefault="000B06D6" w:rsidP="000B06D6">
            <w:pPr>
              <w:spacing w:line="204" w:lineRule="auto"/>
              <w:ind w:left="648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67DFBF1" w14:textId="5C31281C" w:rsidR="000B06D6" w:rsidRDefault="002F13BE" w:rsidP="000B06D6">
            <w:pPr>
              <w:spacing w:line="204" w:lineRule="auto"/>
              <w:ind w:left="648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  </w:t>
            </w:r>
            <w:r w:rsidR="000B06D6" w:rsidRPr="004B63F9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(..............................................................)</w:t>
            </w:r>
          </w:p>
          <w:p w14:paraId="4A370472" w14:textId="77777777" w:rsidR="000B06D6" w:rsidRDefault="000B06D6" w:rsidP="000B06D6">
            <w:pPr>
              <w:spacing w:line="204" w:lineRule="auto"/>
              <w:ind w:left="648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ผู้ใช้บริการ</w:t>
            </w:r>
          </w:p>
          <w:p w14:paraId="0F872D86" w14:textId="1CE91ACE" w:rsidR="00B554D0" w:rsidRDefault="000B06D6" w:rsidP="00543BDE">
            <w:pPr>
              <w:spacing w:line="288" w:lineRule="auto"/>
              <w:ind w:left="648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highlight w:val="yellow"/>
              </w:rPr>
            </w:pPr>
            <w:r w:rsidRPr="00FF6D0C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วันท</w:t>
            </w:r>
            <w:r w:rsidRPr="00FF6D0C">
              <w:rPr>
                <w:rStyle w:val="ms-rtecustom-botfont1"/>
                <w:rFonts w:ascii="TH Sarabun New" w:hAnsi="TH Sarabun New" w:cs="TH Sarabun New" w:hint="cs"/>
                <w:sz w:val="28"/>
                <w:szCs w:val="28"/>
                <w:cs/>
              </w:rPr>
              <w:t>ี่</w:t>
            </w:r>
            <w:r w:rsidRPr="00FF6D0C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....................................</w:t>
            </w:r>
          </w:p>
          <w:p w14:paraId="0B22BF64" w14:textId="77777777" w:rsidR="00DF32B9" w:rsidRDefault="00DF32B9" w:rsidP="00B554D0">
            <w:pPr>
              <w:pStyle w:val="Default"/>
              <w:tabs>
                <w:tab w:val="left" w:pos="1065"/>
              </w:tabs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50FE3337" w14:textId="6B224D02" w:rsidR="0001667D" w:rsidRPr="00F437E4" w:rsidRDefault="0001667D" w:rsidP="00DF54FA">
            <w:pPr>
              <w:pStyle w:val="Default"/>
              <w:tabs>
                <w:tab w:val="left" w:pos="1065"/>
              </w:tabs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E750CB" w:rsidRPr="006833B1" w14:paraId="0753F3F4" w14:textId="77777777" w:rsidTr="005E4310">
        <w:trPr>
          <w:gridAfter w:val="1"/>
          <w:wAfter w:w="208" w:type="dxa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FAA8B4" w14:textId="10461A2C" w:rsidR="005E4310" w:rsidRDefault="00AA09A3" w:rsidP="005E431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A09A3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โปรดทราบ</w:t>
            </w:r>
            <w:r w:rsidR="00E139D9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E750CB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เมื่อท่านได้กรอกข้อมูลเพื่อ</w:t>
            </w:r>
            <w:r w:rsidR="00DD453C" w:rsidRPr="004538C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ลงทะเบียน</w:t>
            </w:r>
            <w:r w:rsidR="00DD453C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ขอใช้บริการจดหมายเหตุธนาคารแห่งประเทศไทย</w:t>
            </w:r>
            <w:r w:rsidR="001D4F2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1D4F2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="00CB545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ขั้นตอนที่ </w:t>
            </w:r>
            <w:r w:rsidR="00CB545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="001D4F2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  <w:r w:rsidR="00CB545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CB545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เรียบร้อยแล้ว</w:t>
            </w:r>
          </w:p>
          <w:p w14:paraId="7C9F5384" w14:textId="64DC9369" w:rsidR="002E55BA" w:rsidRPr="004538C3" w:rsidRDefault="001D4F21" w:rsidP="005E431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หอ</w:t>
            </w:r>
            <w:r w:rsidR="00CB545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จดหมายเหตุ</w:t>
            </w:r>
            <w:r w:rsidR="002F13B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ธปท.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E750CB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จะพิจารณาและแจ้งผลให้ท่านทราบ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E750CB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เพื่อดำเนินการในขั้นตอนต่อไป</w:t>
            </w:r>
            <w:r w:rsidR="00C54C0B" w:rsidRPr="004538C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C54C0B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="00C54C0B" w:rsidRPr="004538C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ขั้นตอนที่ </w:t>
            </w:r>
            <w:r w:rsidR="00C54C0B" w:rsidRPr="004538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2)</w:t>
            </w:r>
          </w:p>
        </w:tc>
      </w:tr>
      <w:tr w:rsidR="00D56B85" w:rsidRPr="006833B1" w14:paraId="2B32B32D" w14:textId="77777777" w:rsidTr="008F73E8">
        <w:trPr>
          <w:gridAfter w:val="1"/>
          <w:wAfter w:w="208" w:type="dxa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943E9C" w14:textId="37B14F7F" w:rsidR="00D56B85" w:rsidRPr="00D646E8" w:rsidRDefault="00205B48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46E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lastRenderedPageBreak/>
              <w:t>ขั้นตอนที่</w:t>
            </w:r>
            <w:r w:rsidRPr="00D646E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2 </w:t>
            </w:r>
            <w:r w:rsidR="00DD453C" w:rsidRPr="00D646E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การใช้บริการจดหมายเหตุ</w:t>
            </w:r>
            <w:r w:rsidR="00DD453C" w:rsidRPr="00D646E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ธนาคารแห่งประเทศไทย</w:t>
            </w:r>
            <w:r w:rsidR="0052529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DD453C" w:rsidRPr="00D646E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="00DD453C" w:rsidRPr="00D646E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สำหรับผู้ใช้บริการ</w:t>
            </w:r>
            <w:r w:rsidR="00DD453C" w:rsidRPr="00D646E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3C5FF6" w:rsidRPr="006833B1" w14:paraId="3E63EA9F" w14:textId="77777777" w:rsidTr="00C53094">
        <w:trPr>
          <w:gridAfter w:val="1"/>
          <w:wAfter w:w="208" w:type="dxa"/>
          <w:trHeight w:val="5030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/>
              <w:right w:val="single" w:sz="4" w:space="0" w:color="000000" w:themeColor="text1"/>
            </w:tcBorders>
            <w:shd w:val="clear" w:color="auto" w:fill="auto"/>
          </w:tcPr>
          <w:p w14:paraId="05DE8EC2" w14:textId="16E5749A" w:rsidR="00134CCA" w:rsidRDefault="006D0714" w:rsidP="00134CC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ข้อตกลง</w:t>
            </w:r>
            <w:r w:rsidR="00D56BF6" w:rsidRPr="004C21A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การนำไปใช้</w:t>
            </w:r>
            <w:r w:rsidR="00D56BF6" w:rsidRPr="004C21A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และการทำสำเนา</w:t>
            </w:r>
          </w:p>
          <w:p w14:paraId="6960F2AE" w14:textId="6B7EAD65" w:rsidR="00CC6984" w:rsidRPr="006D0714" w:rsidRDefault="00D56BF6" w:rsidP="00960A5F">
            <w:pPr>
              <w:spacing w:before="120"/>
              <w:ind w:firstLine="24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B324B3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ข้าพเจ้าจะใช้จดหมายเหตุธนาคารแห่งประเทศไทย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B324B3">
              <w:rPr>
                <w:rFonts w:ascii="TH Sarabun New" w:hAnsi="TH Sarabun New" w:cs="TH Sarabun New"/>
                <w:sz w:val="28"/>
                <w:szCs w:val="28"/>
                <w:cs/>
              </w:rPr>
              <w:t>ตามวัตถุประสงค์ที่ระบุในแบบ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คำ</w:t>
            </w:r>
            <w:r w:rsidRPr="00B324B3">
              <w:rPr>
                <w:rFonts w:ascii="TH Sarabun New" w:hAnsi="TH Sarabun New" w:cs="TH Sarabun New"/>
                <w:sz w:val="28"/>
                <w:szCs w:val="28"/>
                <w:cs/>
              </w:rPr>
              <w:t>ขอ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นี้เท่านั้น </w:t>
            </w:r>
            <w:r w:rsidR="006D0714"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จะไม่นำไปใช้เพื่อประโยชน์อื่น</w:t>
            </w:r>
            <w:r w:rsidR="00CC6984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ใด</w:t>
            </w:r>
            <w:r w:rsidR="002F13BE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="00CC698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ในเชิงพาณิชย์ </w:t>
            </w:r>
            <w:r w:rsidR="00CC6984"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หากข้าพเจ้าจะนำไปใช้เพื่อวัตถุประสงค์อื่น</w:t>
            </w:r>
            <w:r w:rsidR="00DD235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C6984"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ข้าพเจ้าจะขออนุญาต</w:t>
            </w:r>
            <w:r w:rsidR="00CC6984" w:rsidRPr="00AD6B1C">
              <w:rPr>
                <w:rFonts w:ascii="TH Sarabun New" w:hAnsi="TH Sarabun New" w:cs="TH Sarabun New"/>
                <w:sz w:val="28"/>
                <w:szCs w:val="28"/>
                <w:cs/>
              </w:rPr>
              <w:t>เป็นลายลักษณ์อักษรจาก</w:t>
            </w:r>
            <w:r w:rsidR="00655C42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ธนาคารแห่งประเทศไทย</w:t>
            </w:r>
            <w:r w:rsidR="009D4B3F" w:rsidRPr="00AD6B1C" w:rsidDel="009D4B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655C42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="00525297" w:rsidRP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ธปท</w:t>
            </w:r>
            <w:r w:rsidR="00525297" w:rsidRPr="0052529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655C42" w:rsidRPr="00655C42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  <w:p w14:paraId="7ED31134" w14:textId="13B20167" w:rsidR="005D3812" w:rsidRPr="002C6FC9" w:rsidRDefault="003C5FF6" w:rsidP="0068529F">
            <w:pPr>
              <w:ind w:left="24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ข้าพเจ้าจะไม่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คัดลอก ทำซ้ำ </w:t>
            </w:r>
            <w:r w:rsidR="006D071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หรือ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ดัดแปลง</w:t>
            </w:r>
            <w:r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จดหมายเหต</w:t>
            </w:r>
            <w:r w:rsidR="005D3812">
              <w:rPr>
                <w:rFonts w:ascii="TH Sarabun New" w:hAnsi="TH Sarabun New" w:cs="TH Sarabun New" w:hint="cs"/>
                <w:sz w:val="28"/>
                <w:szCs w:val="28"/>
                <w:cs/>
              </w:rPr>
              <w:t>ุธนาคารแห่งประเทศไทย</w:t>
            </w:r>
            <w:r w:rsidR="0086468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เว้นแต่ได้</w:t>
            </w:r>
            <w:r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รับอนุญาต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เป็นลายลักษณ์อักษร</w:t>
            </w:r>
            <w:r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จาก</w:t>
            </w:r>
            <w:r w:rsidR="009D4B3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ธปท</w:t>
            </w:r>
            <w:r w:rsidR="00525297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14:paraId="69931142" w14:textId="105407A8" w:rsidR="001515A5" w:rsidRDefault="003C5FF6" w:rsidP="0068529F">
            <w:pPr>
              <w:ind w:left="24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ข้าพเจ้ายอมรับว่า การขอทำสำเนา</w:t>
            </w:r>
            <w:r w:rsidR="00864681" w:rsidRPr="00975D46">
              <w:rPr>
                <w:rFonts w:ascii="TH Sarabun New" w:hAnsi="TH Sarabun New" w:cs="TH Sarabun New"/>
                <w:sz w:val="28"/>
                <w:szCs w:val="28"/>
                <w:cs/>
              </w:rPr>
              <w:t>จดหมายเหตุ</w:t>
            </w:r>
            <w:r w:rsidR="00D646E8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ธนาคารแห่งประเทศไทย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ที่ระบุในแบบ</w:t>
            </w: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คำขอนี้ เพื่อนำไปใช้</w:t>
            </w:r>
            <w:r w:rsidR="00BE4542" w:rsidRPr="00B324B3">
              <w:rPr>
                <w:rFonts w:ascii="TH Sarabun New" w:hAnsi="TH Sarabun New" w:cs="TH Sarabun New"/>
                <w:sz w:val="28"/>
                <w:szCs w:val="28"/>
                <w:cs/>
              </w:rPr>
              <w:t>ตามวัตถุประสงค์ที่ระบุในแบบ</w:t>
            </w:r>
          </w:p>
          <w:p w14:paraId="297860B9" w14:textId="2FC555C6" w:rsidR="00412141" w:rsidRPr="00B3703F" w:rsidRDefault="00412141" w:rsidP="0041214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12141">
              <w:rPr>
                <w:rFonts w:ascii="TH Sarabun New" w:hAnsi="TH Sarabun New" w:cs="TH Sarabun New"/>
                <w:sz w:val="28"/>
                <w:szCs w:val="28"/>
                <w:cs/>
              </w:rPr>
              <w:t>คำขอนี้เท่านั้น จะไม่นำไปใช้เพื่อประโยชน์อื่นใดในเชิงพาณิชย์ หรือไม่เป็นประโยชน์ต่อสาธารณะ</w:t>
            </w:r>
          </w:p>
          <w:p w14:paraId="24FAD42F" w14:textId="1C7592E6" w:rsidR="00FF7A4B" w:rsidRDefault="00524BE9" w:rsidP="00524BE9">
            <w:pPr>
              <w:ind w:firstLine="246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3703F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="008E7F05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ในกรณีที่</w:t>
            </w:r>
            <w:r w:rsidR="00864552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นำไปใช้เพื่อ</w:t>
            </w:r>
            <w:r w:rsidR="008E7F05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ผลิตสื่อหรือเป็นส่วนหนึ่งของสิ่งพิมพ์ ผู้ใช้บริการต้อง</w:t>
            </w:r>
            <w:r w:rsidR="00864552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อ้างอิงแหล่งที่มาจาก</w:t>
            </w:r>
            <w:r w:rsidR="00E24C3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8E67F6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ธปท</w:t>
            </w:r>
            <w:r w:rsidR="008E67F6" w:rsidRPr="00B3703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E24C33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864552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พร้อมทั้ง</w:t>
            </w:r>
            <w:r w:rsidR="008E7F05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จัดส่งสำเนาสื่อหรือสิ่งพิมพ์ให้</w:t>
            </w:r>
            <w:r w:rsidR="00864552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ธปท</w:t>
            </w:r>
            <w:r w:rsidR="00864552" w:rsidRPr="00B3703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E24C33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8E7F05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จำนวน 1 ชุด </w:t>
            </w:r>
          </w:p>
          <w:p w14:paraId="5666B503" w14:textId="77777777" w:rsidR="009324AE" w:rsidRDefault="00524BE9" w:rsidP="009324AE">
            <w:pPr>
              <w:ind w:left="24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="00500A44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="00F930EA" w:rsidRPr="00F930EA">
              <w:rPr>
                <w:rFonts w:ascii="TH Sarabun New" w:hAnsi="TH Sarabun New" w:cs="TH Sarabun New"/>
                <w:sz w:val="28"/>
                <w:szCs w:val="28"/>
                <w:cs/>
              </w:rPr>
              <w:t>ข้าพเจ้ายอมรับว่า</w:t>
            </w:r>
            <w:r w:rsidR="00F930EA" w:rsidRPr="00F930EA">
              <w:rPr>
                <w:rFonts w:ascii="TH Sarabun New" w:hAnsi="TH Sarabun New" w:cs="TH Sarabun New"/>
                <w:sz w:val="28"/>
                <w:szCs w:val="28"/>
              </w:rPr>
              <w:t> </w:t>
            </w:r>
            <w:r w:rsidR="00500A44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เพื่อประโยชน์ในการสงวนรักษาและอนุรักษ์จดหมายเหตุ เจ้าหน้าที่</w:t>
            </w:r>
            <w:r w:rsidR="005006F8">
              <w:rPr>
                <w:rFonts w:ascii="TH Sarabun New" w:hAnsi="TH Sarabun New" w:cs="TH Sarabun New" w:hint="cs"/>
                <w:sz w:val="28"/>
                <w:szCs w:val="28"/>
                <w:cs/>
              </w:rPr>
              <w:t>จ</w:t>
            </w:r>
            <w:r w:rsidR="00331011">
              <w:rPr>
                <w:rFonts w:ascii="TH Sarabun New" w:hAnsi="TH Sarabun New" w:cs="TH Sarabun New" w:hint="cs"/>
                <w:sz w:val="28"/>
                <w:szCs w:val="28"/>
                <w:cs/>
              </w:rPr>
              <w:t>ด</w:t>
            </w:r>
            <w:r w:rsidR="005006F8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หมายเหตุ</w:t>
            </w:r>
            <w:r w:rsidR="00500A44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อาจพิจารณา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มิให้</w:t>
            </w:r>
            <w:r w:rsidR="00864681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ทำสำเนา</w:t>
            </w:r>
          </w:p>
          <w:p w14:paraId="4931CE85" w14:textId="1A4B50C7" w:rsidR="00500A44" w:rsidRDefault="00F930EA" w:rsidP="009324AE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จดหมายเหตุ หากตรวจพบว่า การทำสำเนาจะเป็นเหตุให้จดหมายเหตุชำรุด </w:t>
            </w:r>
          </w:p>
          <w:p w14:paraId="35807CAF" w14:textId="08BEC1B9" w:rsidR="00C53094" w:rsidRDefault="00524BE9" w:rsidP="00137779">
            <w:pPr>
              <w:ind w:left="24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="00864681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="00864681" w:rsidRPr="00864681">
              <w:rPr>
                <w:rFonts w:ascii="TH Sarabun New" w:hAnsi="TH Sarabun New" w:cs="TH Sarabun New"/>
                <w:sz w:val="28"/>
                <w:szCs w:val="28"/>
                <w:cs/>
              </w:rPr>
              <w:t>ค่าธรรมเนียมการขอสำเนา</w:t>
            </w:r>
            <w:r w:rsidR="00137779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864681" w:rsidRPr="00864681">
              <w:rPr>
                <w:rFonts w:ascii="TH Sarabun New" w:hAnsi="TH Sarabun New" w:cs="TH Sarabun New"/>
                <w:sz w:val="28"/>
                <w:szCs w:val="28"/>
                <w:cs/>
              </w:rPr>
              <w:t>เป็นไปตาม</w:t>
            </w:r>
            <w:r w:rsidR="00C5309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หลัก</w:t>
            </w:r>
            <w:r w:rsidR="00864681" w:rsidRPr="00864681">
              <w:rPr>
                <w:rFonts w:ascii="TH Sarabun New" w:hAnsi="TH Sarabun New" w:cs="TH Sarabun New"/>
                <w:sz w:val="28"/>
                <w:szCs w:val="28"/>
                <w:cs/>
              </w:rPr>
              <w:t>เกณฑ์ที่คณะกรรมการข้อมูลข่าวสารของ</w:t>
            </w:r>
            <w:r w:rsidR="00F930EA" w:rsidRPr="00864681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 (กขธ.)</w:t>
            </w:r>
            <w:r w:rsidR="00F930EA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53094" w:rsidRPr="00864681">
              <w:rPr>
                <w:rFonts w:ascii="TH Sarabun New" w:hAnsi="TH Sarabun New" w:cs="TH Sarabun New"/>
                <w:sz w:val="28"/>
                <w:szCs w:val="28"/>
                <w:cs/>
              </w:rPr>
              <w:t>กำหนด</w:t>
            </w:r>
          </w:p>
          <w:p w14:paraId="79048B60" w14:textId="41F5BDAA" w:rsidR="003C5FF6" w:rsidRPr="003C5FF6" w:rsidRDefault="003C5FF6" w:rsidP="0068529F">
            <w:pPr>
              <w:spacing w:before="120"/>
              <w:ind w:firstLine="519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หาก</w:t>
            </w:r>
            <w:r w:rsidR="009D4B3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ธปท</w:t>
            </w:r>
            <w:r w:rsidR="0052529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ตรวจสอบพบว่า มีการ</w:t>
            </w:r>
            <w:r w:rsidRPr="00AD6B1C">
              <w:rPr>
                <w:rFonts w:ascii="TH Sarabun New" w:hAnsi="TH Sarabun New" w:cs="TH Sarabun New"/>
                <w:sz w:val="28"/>
                <w:szCs w:val="28"/>
                <w:cs/>
              </w:rPr>
              <w:t>คัดลอก ทำซ้ำ ดัดแปลง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จดหมายเหตุ</w:t>
            </w:r>
            <w:r w:rsidRPr="00152EBF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</w:t>
            </w:r>
            <w:r w:rsidR="00C52CED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</w:t>
            </w:r>
            <w:r w:rsidRPr="00B70338">
              <w:rPr>
                <w:rFonts w:ascii="TH Sarabun New" w:hAnsi="TH Sarabun New" w:cs="TH Sarabun New"/>
                <w:sz w:val="28"/>
                <w:szCs w:val="28"/>
                <w:cs/>
              </w:rPr>
              <w:t>ไปตีพิมพ์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โฆษณา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หรือเผยแพร่ </w:t>
            </w:r>
            <w:r w:rsidR="009D4B3F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โดย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คัดลอก 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ทำซ้ำ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ดัดแปลงทั้งหมดหรือบางส่วน</w:t>
            </w:r>
            <w:r w:rsidR="00CC698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หรือใช้ประโยชน์นอกเหนือจากวัตถุประสงค์ที่ระบุไว้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ใน</w:t>
            </w:r>
            <w:r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แบบ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คำ</w:t>
            </w:r>
            <w:r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ขอ</w:t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นี้ โดยไม่ได้รับอนุญาต</w:t>
            </w:r>
            <w:r w:rsidR="009D4B3F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="00AD2137" w:rsidRPr="00AD2137">
              <w:rPr>
                <w:rFonts w:ascii="TH Sarabun New" w:hAnsi="TH Sarabun New" w:cs="TH Sarabun New"/>
                <w:sz w:val="28"/>
                <w:szCs w:val="28"/>
                <w:cs/>
              </w:rPr>
              <w:t>เป็นลายลักษณ์อักษรจาก</w:t>
            </w:r>
            <w:r w:rsidR="004933F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ธปท</w:t>
            </w:r>
            <w:r w:rsidR="004933F1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2529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D2137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จะถือว่าข้าพเจ้า</w:t>
            </w:r>
            <w:r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มิได้ปฏิบัติตาม</w:t>
            </w:r>
            <w:r w:rsidR="006D0714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ข้อตกลง</w:t>
            </w:r>
            <w:r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ที่ระบุใน</w:t>
            </w:r>
            <w:r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แบบ</w:t>
            </w:r>
            <w:r w:rsidR="006B5FC9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คำขอ</w:t>
            </w:r>
            <w:r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นี้ </w:t>
            </w:r>
            <w:r w:rsidR="00AD2137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และ</w:t>
            </w:r>
            <w:r w:rsidR="00FF7A4B" w:rsidRPr="00B3703F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อาจ</w:t>
            </w:r>
            <w:r w:rsidR="00AD2137" w:rsidRPr="00B3703F">
              <w:rPr>
                <w:rFonts w:ascii="TH Sarabun New" w:hAnsi="TH Sarabun New" w:cs="TH Sarabun New"/>
                <w:sz w:val="28"/>
                <w:szCs w:val="28"/>
                <w:cs/>
              </w:rPr>
              <w:t>จะต้องถูกดำเนินการตามกฎหมาย</w:t>
            </w:r>
          </w:p>
        </w:tc>
      </w:tr>
      <w:tr w:rsidR="00D56B85" w:rsidRPr="006833B1" w14:paraId="2F3CABE3" w14:textId="77777777" w:rsidTr="00B24740">
        <w:trPr>
          <w:gridAfter w:val="1"/>
          <w:wAfter w:w="208" w:type="dxa"/>
          <w:jc w:val="center"/>
        </w:trPr>
        <w:tc>
          <w:tcPr>
            <w:tcW w:w="4945" w:type="dxa"/>
            <w:gridSpan w:val="6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</w:tcPr>
          <w:p w14:paraId="4EE1C52B" w14:textId="77777777" w:rsidR="00D56B85" w:rsidRPr="00163F1B" w:rsidRDefault="00D56B85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</w:p>
          <w:p w14:paraId="1C6111DE" w14:textId="52F7432B" w:rsidR="00D56B85" w:rsidRPr="00163F1B" w:rsidRDefault="00D56B85" w:rsidP="00500A4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642" w:type="dxa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AFC707" w14:textId="77777777" w:rsidR="00D56B85" w:rsidRPr="00163F1B" w:rsidRDefault="00D56B85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3F1B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  ............................................................................</w:t>
            </w:r>
          </w:p>
          <w:p w14:paraId="5173563D" w14:textId="77777777" w:rsidR="00D56B85" w:rsidRPr="00163F1B" w:rsidRDefault="00D56B85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0C032B5" w14:textId="347B09E4" w:rsidR="00D56B85" w:rsidRPr="00163F1B" w:rsidRDefault="002F13BE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  </w:t>
            </w:r>
            <w:r w:rsidR="00D56B85" w:rsidRPr="00163F1B">
              <w:rPr>
                <w:rFonts w:ascii="TH Sarabun New" w:hAnsi="TH Sarabun New" w:cs="TH Sarabun New"/>
                <w:sz w:val="28"/>
                <w:szCs w:val="28"/>
              </w:rPr>
              <w:t>(...................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...</w:t>
            </w:r>
            <w:r w:rsidR="00D56B85" w:rsidRPr="00163F1B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.....................................................)</w:t>
            </w:r>
          </w:p>
          <w:p w14:paraId="68569B15" w14:textId="0CF31FC4" w:rsidR="00D56B85" w:rsidRDefault="00D56B85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3F1B">
              <w:rPr>
                <w:rFonts w:ascii="TH Sarabun New" w:hAnsi="TH Sarabun New" w:cs="TH Sarabun New"/>
                <w:sz w:val="28"/>
                <w:szCs w:val="28"/>
                <w:cs/>
              </w:rPr>
              <w:t>ผู้ใช้บริการ</w:t>
            </w:r>
          </w:p>
          <w:p w14:paraId="07906A62" w14:textId="77777777" w:rsidR="004C21A7" w:rsidRDefault="004C21A7" w:rsidP="00500A44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24C6965A" w14:textId="77777777" w:rsidR="00D56B85" w:rsidRDefault="004C21A7" w:rsidP="00500A44">
            <w:pPr>
              <w:jc w:val="center"/>
            </w:pPr>
            <w:r w:rsidRPr="00163F1B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วันที่....................................</w:t>
            </w:r>
          </w:p>
          <w:p w14:paraId="71B105E9" w14:textId="4A4DD6D7" w:rsidR="004C21A7" w:rsidRPr="004C21A7" w:rsidRDefault="004C21A7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D56B85" w:rsidRPr="006833B1" w14:paraId="58DF85F5" w14:textId="77777777" w:rsidTr="00C53094">
        <w:trPr>
          <w:gridAfter w:val="1"/>
          <w:wAfter w:w="208" w:type="dxa"/>
          <w:trHeight w:val="278"/>
          <w:jc w:val="center"/>
        </w:trPr>
        <w:tc>
          <w:tcPr>
            <w:tcW w:w="1058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9107A7" w14:textId="7905ED66" w:rsidR="00D56B85" w:rsidRPr="006833B1" w:rsidRDefault="00F35FCC" w:rsidP="00500A44">
            <w:pPr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>
              <w:rPr>
                <w:rStyle w:val="ms-rtecustom-botfont1"/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สำ</w:t>
            </w:r>
            <w:r w:rsidR="00D56B85" w:rsidRPr="006833B1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หรับเจ้าหน้าที่</w:t>
            </w:r>
            <w:r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</w:p>
        </w:tc>
      </w:tr>
      <w:tr w:rsidR="00257A2B" w:rsidRPr="006833B1" w14:paraId="276B3DA5" w14:textId="77777777" w:rsidTr="00C53094">
        <w:trPr>
          <w:gridAfter w:val="1"/>
          <w:wAfter w:w="208" w:type="dxa"/>
          <w:trHeight w:val="1620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9CD7" w14:textId="6B3F2065" w:rsidR="00257A2B" w:rsidRPr="00A15825" w:rsidRDefault="00A15825" w:rsidP="00500A44">
            <w:pPr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15825"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 xml:space="preserve">1. </w:t>
            </w:r>
            <w:r w:rsidR="00257A2B" w:rsidRPr="00A15825">
              <w:rPr>
                <w:rFonts w:ascii="TH Sarabun New" w:eastAsia="Times New Roman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ข้อมูลเพิ่มเติมจากผู้ใช้บริการ</w:t>
            </w:r>
          </w:p>
          <w:p w14:paraId="171A83D5" w14:textId="755D8CC5" w:rsidR="00257A2B" w:rsidRDefault="00257A2B" w:rsidP="00500A44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4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63A8B" w14:textId="77777777" w:rsidR="00257A2B" w:rsidRDefault="00257A2B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DD96B1F" w14:textId="0582964A" w:rsidR="00257A2B" w:rsidRDefault="00257A2B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3F1B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  .....................</w:t>
            </w:r>
            <w:r w:rsidR="002F13BE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163F1B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......</w:t>
            </w:r>
          </w:p>
          <w:p w14:paraId="68EF3B1B" w14:textId="77777777" w:rsidR="00257A2B" w:rsidRPr="00163F1B" w:rsidRDefault="00257A2B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CBB7983" w14:textId="0EFD812B" w:rsidR="00257A2B" w:rsidRPr="00163F1B" w:rsidRDefault="002F13BE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  </w:t>
            </w:r>
            <w:r w:rsidR="00257A2B" w:rsidRPr="00163F1B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.....</w:t>
            </w:r>
            <w:r w:rsidR="00257A2B" w:rsidRPr="00163F1B">
              <w:rPr>
                <w:rFonts w:ascii="TH Sarabun New" w:hAnsi="TH Sarabun New" w:cs="TH Sarabun New"/>
                <w:sz w:val="28"/>
                <w:szCs w:val="28"/>
              </w:rPr>
              <w:t>.)</w:t>
            </w:r>
          </w:p>
          <w:p w14:paraId="2FAC3FFC" w14:textId="562E868F" w:rsidR="00257A2B" w:rsidRPr="00257A2B" w:rsidRDefault="00257A2B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163F1B">
              <w:rPr>
                <w:rFonts w:ascii="TH Sarabun New" w:hAnsi="TH Sarabun New" w:cs="TH Sarabun New"/>
                <w:sz w:val="28"/>
                <w:szCs w:val="28"/>
                <w:cs/>
              </w:rPr>
              <w:t>เจ้าหน้าที่จดหมายเหตุ</w:t>
            </w:r>
          </w:p>
        </w:tc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D1211" w14:textId="77777777" w:rsidR="00257A2B" w:rsidRDefault="00257A2B" w:rsidP="00500A4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2E58F1A" w14:textId="77777777" w:rsidR="00257A2B" w:rsidRPr="00163F1B" w:rsidRDefault="00257A2B" w:rsidP="00500A44">
            <w:pPr>
              <w:jc w:val="center"/>
              <w:rPr>
                <w:rStyle w:val="ms-rtecustom-botfont1"/>
                <w:rFonts w:ascii="TH Sarabun New" w:hAnsi="TH Sarabun New" w:cs="TH Sarabun New"/>
                <w:color w:val="auto"/>
                <w:sz w:val="28"/>
                <w:szCs w:val="28"/>
              </w:rPr>
            </w:pPr>
          </w:p>
          <w:p w14:paraId="7BF60002" w14:textId="4DE5B162" w:rsidR="00257A2B" w:rsidRPr="00257A2B" w:rsidRDefault="00257A2B" w:rsidP="00500A44">
            <w:pPr>
              <w:jc w:val="center"/>
              <w:rPr>
                <w:rStyle w:val="ms-rtecustom-botfont1"/>
                <w:rFonts w:ascii="TH Sarabun New" w:hAnsi="TH Sarabun New" w:cs="TH Sarabun New"/>
                <w:b/>
                <w:bCs/>
                <w:color w:val="auto"/>
                <w:sz w:val="28"/>
                <w:szCs w:val="28"/>
                <w:u w:val="single"/>
              </w:rPr>
            </w:pPr>
            <w:r w:rsidRPr="00163F1B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วันที่....................................</w:t>
            </w:r>
          </w:p>
        </w:tc>
      </w:tr>
      <w:tr w:rsidR="00FF6804" w:rsidRPr="006833B1" w14:paraId="30B3CE11" w14:textId="77777777" w:rsidTr="001F0373">
        <w:trPr>
          <w:gridAfter w:val="1"/>
          <w:wAfter w:w="208" w:type="dxa"/>
          <w:trHeight w:val="1620"/>
          <w:jc w:val="center"/>
        </w:trPr>
        <w:tc>
          <w:tcPr>
            <w:tcW w:w="3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0C55" w14:textId="7DF4EE6D" w:rsidR="00FF6804" w:rsidRPr="006833B1" w:rsidRDefault="00A15825" w:rsidP="00FF6804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FF6804" w:rsidRPr="006833B1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ผลการพิจารณา</w:t>
            </w:r>
          </w:p>
          <w:p w14:paraId="045DEB87" w14:textId="77777777" w:rsidR="00FF6804" w:rsidRPr="006833B1" w:rsidRDefault="00FF6804" w:rsidP="00FF6804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sym w:font="Wingdings" w:char="F0A8"/>
            </w: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อนุญาต</w:t>
            </w:r>
          </w:p>
          <w:p w14:paraId="22215AEF" w14:textId="77777777" w:rsidR="00FF6804" w:rsidRDefault="00FF6804" w:rsidP="00FF6804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sym w:font="Wingdings" w:char="F0A8"/>
            </w:r>
            <w:r w:rsidRPr="006833B1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ไม่อนุญาต (เหตุผล)</w:t>
            </w:r>
          </w:p>
          <w:p w14:paraId="5CCF2881" w14:textId="74AA41D6" w:rsidR="00FF6804" w:rsidRPr="00401CA0" w:rsidRDefault="00FF6804" w:rsidP="00FF6804">
            <w:pPr>
              <w:rPr>
                <w:rFonts w:ascii="TH Sarabun New" w:eastAsia="Times New Roman" w:hAnsi="TH Sarabun New" w:cs="TH Sarabun New"/>
                <w:noProof/>
                <w:color w:val="000000"/>
                <w:sz w:val="28"/>
                <w:szCs w:val="28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4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CA5BA" w14:textId="77777777" w:rsidR="00FF6804" w:rsidRPr="006833B1" w:rsidRDefault="00FF6804" w:rsidP="00FF6804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745EBB7D" w14:textId="2E51052C" w:rsidR="00FF6804" w:rsidRPr="006833B1" w:rsidRDefault="002F13BE" w:rsidP="00FF6804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>
              <w:rPr>
                <w:rStyle w:val="ms-rtecustom-botfont1"/>
                <w:rFonts w:ascii="TH Sarabun New" w:hAnsi="TH Sarabun New" w:cs="TH Sarabun New" w:hint="cs"/>
                <w:sz w:val="28"/>
                <w:szCs w:val="28"/>
                <w:cs/>
              </w:rPr>
              <w:t xml:space="preserve">ลงชื่อ </w:t>
            </w:r>
            <w:r w:rsidR="00FF6804" w:rsidRPr="006833B1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>
              <w:rPr>
                <w:rStyle w:val="ms-rtecustom-botfont1"/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="00FF6804" w:rsidRPr="006833B1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</w:t>
            </w:r>
          </w:p>
          <w:p w14:paraId="714BB254" w14:textId="77777777" w:rsidR="00FF6804" w:rsidRPr="006833B1" w:rsidRDefault="00FF6804" w:rsidP="00FF6804">
            <w:pPr>
              <w:jc w:val="center"/>
              <w:rPr>
                <w:rStyle w:val="ms-rtecustom-botfont1"/>
                <w:rFonts w:ascii="TH Sarabun New" w:hAnsi="TH Sarabun New" w:cs="TH Sarabun New"/>
                <w:sz w:val="16"/>
                <w:szCs w:val="16"/>
              </w:rPr>
            </w:pPr>
          </w:p>
          <w:p w14:paraId="00052D8A" w14:textId="75402573" w:rsidR="00FF6804" w:rsidRPr="006833B1" w:rsidRDefault="002F13BE" w:rsidP="00FF6804">
            <w:pPr>
              <w:tabs>
                <w:tab w:val="left" w:pos="802"/>
              </w:tabs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>
              <w:rPr>
                <w:rStyle w:val="ms-rtecustom-botfont1"/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</w:t>
            </w:r>
            <w:r w:rsidR="00FF6804" w:rsidRPr="006833B1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(............................................................)</w:t>
            </w:r>
          </w:p>
          <w:p w14:paraId="61B0C5B2" w14:textId="77777777" w:rsidR="00FF6804" w:rsidRDefault="00FF6804" w:rsidP="00FF6804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6833B1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ตำแหน่ง ..........................................................</w:t>
            </w:r>
          </w:p>
          <w:p w14:paraId="1251BF06" w14:textId="77777777" w:rsidR="00FF6804" w:rsidRDefault="00FF6804" w:rsidP="00FF680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D3134" w14:textId="77777777" w:rsidR="00FF6804" w:rsidRDefault="00FF6804" w:rsidP="001F0373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0A75830B" w14:textId="77777777" w:rsidR="00FF6804" w:rsidRDefault="00FF6804" w:rsidP="001F0373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5930E6BB" w14:textId="77777777" w:rsidR="00FF6804" w:rsidRDefault="00FF6804" w:rsidP="001F0373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44107471" w14:textId="77777777" w:rsidR="00FF6804" w:rsidRDefault="00FF6804" w:rsidP="001F0373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163F1B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วันที่....................................</w:t>
            </w:r>
          </w:p>
          <w:p w14:paraId="464FEB17" w14:textId="77777777" w:rsidR="00FF6804" w:rsidRDefault="00FF6804" w:rsidP="001F0373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6519FAB5" w14:textId="77777777" w:rsidR="006C2660" w:rsidRDefault="006C2660" w:rsidP="006C266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A1EEA" w:rsidRPr="00205173" w14:paraId="2020AB52" w14:textId="77777777" w:rsidTr="00F906A2">
        <w:trPr>
          <w:trHeight w:val="1873"/>
          <w:jc w:val="center"/>
        </w:trPr>
        <w:tc>
          <w:tcPr>
            <w:tcW w:w="10795" w:type="dxa"/>
            <w:gridSpan w:val="14"/>
            <w:shd w:val="clear" w:color="auto" w:fill="FFFFFF" w:themeFill="background1"/>
          </w:tcPr>
          <w:p w14:paraId="48538D13" w14:textId="30CE0274" w:rsidR="00BA1EEA" w:rsidRPr="00BA1EEA" w:rsidRDefault="00BA1EEA" w:rsidP="00BA1EEA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</w:pPr>
            <w:r w:rsidRPr="00CB689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CB689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</w:rPr>
              <w:t>รายละเอียดจดหมายเหตุ</w:t>
            </w:r>
          </w:p>
          <w:p w14:paraId="4857F808" w14:textId="77777777" w:rsidR="00BA1EEA" w:rsidRPr="00CB689D" w:rsidRDefault="00BA1EEA" w:rsidP="00FF680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B689D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ประเภทสำเนาจดหมายเหตุธนาคารแห่งประเทศไทย</w:t>
            </w:r>
          </w:p>
          <w:p w14:paraId="71D3147C" w14:textId="1D591F6E" w:rsidR="00BA1EEA" w:rsidRPr="003F0350" w:rsidRDefault="00BA1EEA" w:rsidP="00FF6804">
            <w:pPr>
              <w:spacing w:line="204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B689D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="00486BB6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3F0350">
              <w:rPr>
                <w:rFonts w:ascii="TH Sarabun New" w:hAnsi="TH Sarabun New" w:cs="TH Sarabun New"/>
                <w:sz w:val="28"/>
                <w:szCs w:val="28"/>
                <w:cs/>
              </w:rPr>
              <w:t>สำเนาด้วยเครื่อง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ถ่ายเอกสาร</w:t>
            </w:r>
            <w:r w:rsidRPr="003F035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49C5C11F" w14:textId="5DB5F654" w:rsidR="00BA1EEA" w:rsidRPr="003F0350" w:rsidRDefault="00BA1EEA" w:rsidP="00FF6804">
            <w:pPr>
              <w:spacing w:line="204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B689D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>
              <w:rPr>
                <w:rFonts w:ascii="Segoe UI Symbol" w:hAnsi="Segoe UI Symbol" w:cstheme="minorBidi"/>
                <w:b/>
                <w:bCs/>
                <w:sz w:val="28"/>
                <w:szCs w:val="28"/>
              </w:rPr>
              <w:t xml:space="preserve"> </w:t>
            </w:r>
            <w:r w:rsidRPr="003F0350">
              <w:rPr>
                <w:rFonts w:ascii="TH Sarabun New" w:hAnsi="TH Sarabun New" w:cs="TH Sarabun New"/>
                <w:sz w:val="28"/>
                <w:szCs w:val="28"/>
                <w:cs/>
              </w:rPr>
              <w:t>สำเนาจากไฟล์ดิจิทัลด้วยเครื่อ</w:t>
            </w:r>
            <w:r w:rsidR="00084B2A">
              <w:rPr>
                <w:rFonts w:ascii="TH Sarabun New" w:hAnsi="TH Sarabun New" w:cs="TH Sarabun New" w:hint="cs"/>
                <w:sz w:val="28"/>
                <w:szCs w:val="28"/>
                <w:cs/>
              </w:rPr>
              <w:t>งถ่ายเอกสาร</w:t>
            </w:r>
          </w:p>
          <w:p w14:paraId="4942BB85" w14:textId="38E99D05" w:rsidR="00BA1EEA" w:rsidRPr="00CB689D" w:rsidRDefault="00BA1EEA" w:rsidP="008F73E8">
            <w:pPr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r w:rsidRPr="00CB689D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>
              <w:rPr>
                <w:rFonts w:ascii="Segoe UI Symbol" w:hAnsi="Segoe UI Symbol" w:cstheme="minorBidi"/>
                <w:b/>
                <w:bCs/>
                <w:sz w:val="28"/>
                <w:szCs w:val="28"/>
              </w:rPr>
              <w:t xml:space="preserve"> </w:t>
            </w:r>
            <w:r w:rsidRPr="003F0350">
              <w:rPr>
                <w:rFonts w:ascii="TH Sarabun New" w:hAnsi="TH Sarabun New" w:cs="TH Sarabun New"/>
                <w:sz w:val="28"/>
                <w:szCs w:val="28"/>
                <w:cs/>
              </w:rPr>
              <w:t>สแกนเป็นไฟล์ดิจิทัลและส่งไปรษณีย์อิเล็กทรอนิกส์ (</w:t>
            </w:r>
            <w:r w:rsidR="009D4B3F">
              <w:rPr>
                <w:rFonts w:ascii="TH Sarabun New" w:hAnsi="TH Sarabun New" w:cs="TH Sarabun New"/>
                <w:sz w:val="28"/>
                <w:szCs w:val="28"/>
              </w:rPr>
              <w:t>e</w:t>
            </w:r>
            <w:r w:rsidRPr="003F0350">
              <w:rPr>
                <w:rFonts w:ascii="TH Sarabun New" w:hAnsi="TH Sarabun New" w:cs="TH Sarabun New"/>
                <w:sz w:val="28"/>
                <w:szCs w:val="28"/>
              </w:rPr>
              <w:t>-mail)</w:t>
            </w:r>
          </w:p>
        </w:tc>
      </w:tr>
      <w:tr w:rsidR="00FF6804" w:rsidRPr="00205173" w14:paraId="07AA842C" w14:textId="77777777" w:rsidTr="00C53094">
        <w:trPr>
          <w:trHeight w:val="566"/>
          <w:jc w:val="center"/>
        </w:trPr>
        <w:tc>
          <w:tcPr>
            <w:tcW w:w="715" w:type="dxa"/>
            <w:vAlign w:val="center"/>
          </w:tcPr>
          <w:p w14:paraId="38B9E0AD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DED0FD5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524F2">
              <w:rPr>
                <w:rFonts w:eastAsia="Calibri"/>
                <w:b/>
                <w:bCs/>
                <w:sz w:val="28"/>
                <w:szCs w:val="28"/>
                <w:cs/>
              </w:rPr>
              <w:t>ลำดับ</w:t>
            </w:r>
          </w:p>
          <w:p w14:paraId="1A85470E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950" w:type="dxa"/>
            <w:gridSpan w:val="6"/>
            <w:vAlign w:val="center"/>
          </w:tcPr>
          <w:p w14:paraId="0603B46A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0524F2">
              <w:rPr>
                <w:rFonts w:eastAsia="Calibri"/>
                <w:b/>
                <w:bCs/>
                <w:sz w:val="28"/>
                <w:szCs w:val="28"/>
                <w:cs/>
              </w:rPr>
              <w:t>ชื่อแฟ้ม</w:t>
            </w:r>
            <w:r w:rsidRPr="000524F2">
              <w:rPr>
                <w:rFonts w:eastAsia="Calibri" w:hint="cs"/>
                <w:b/>
                <w:bCs/>
                <w:sz w:val="28"/>
                <w:szCs w:val="28"/>
                <w:cs/>
              </w:rPr>
              <w:t>จดหมายเหตุ</w:t>
            </w:r>
          </w:p>
        </w:tc>
        <w:tc>
          <w:tcPr>
            <w:tcW w:w="1282" w:type="dxa"/>
            <w:vAlign w:val="center"/>
          </w:tcPr>
          <w:p w14:paraId="55567B09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0524F2">
              <w:rPr>
                <w:rFonts w:eastAsia="Calibri"/>
                <w:b/>
                <w:bCs/>
                <w:sz w:val="28"/>
                <w:szCs w:val="28"/>
                <w:cs/>
              </w:rPr>
              <w:t>เลขที่แฟ้ม</w:t>
            </w:r>
          </w:p>
        </w:tc>
        <w:tc>
          <w:tcPr>
            <w:tcW w:w="1238" w:type="dxa"/>
            <w:gridSpan w:val="2"/>
            <w:vAlign w:val="center"/>
          </w:tcPr>
          <w:p w14:paraId="47047681" w14:textId="114313AC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524F2">
              <w:rPr>
                <w:rFonts w:eastAsia="Calibri"/>
                <w:b/>
                <w:bCs/>
                <w:sz w:val="28"/>
                <w:szCs w:val="28"/>
                <w:cs/>
              </w:rPr>
              <w:t>เลขที่กล่อง</w:t>
            </w:r>
          </w:p>
        </w:tc>
        <w:tc>
          <w:tcPr>
            <w:tcW w:w="1440" w:type="dxa"/>
            <w:gridSpan w:val="2"/>
            <w:vAlign w:val="center"/>
          </w:tcPr>
          <w:p w14:paraId="23EAA0D3" w14:textId="77777777" w:rsidR="00FF6804" w:rsidRDefault="00FF6804" w:rsidP="00FF680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โปรดระบุประเภทสำเนา</w:t>
            </w:r>
          </w:p>
          <w:p w14:paraId="2CD0E3A4" w14:textId="7B7465CC" w:rsidR="00FF6804" w:rsidRPr="00DF7D1D" w:rsidRDefault="00FF6804" w:rsidP="00FF680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</w:pPr>
            <w:r w:rsidRPr="00DF7D1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>(1,</w:t>
            </w:r>
            <w:r w:rsidR="00CB689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DF7D1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>2,</w:t>
            </w:r>
            <w:r w:rsidR="00CB689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DF7D1D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</w:rPr>
              <w:t>3)</w:t>
            </w:r>
          </w:p>
        </w:tc>
        <w:tc>
          <w:tcPr>
            <w:tcW w:w="1170" w:type="dxa"/>
            <w:gridSpan w:val="2"/>
            <w:vAlign w:val="center"/>
          </w:tcPr>
          <w:p w14:paraId="2D21E066" w14:textId="77777777" w:rsidR="00FF6804" w:rsidRPr="000524F2" w:rsidRDefault="00FF6804" w:rsidP="00FF6804">
            <w:pPr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0524F2">
              <w:rPr>
                <w:rFonts w:eastAsia="Calibri"/>
                <w:b/>
                <w:bCs/>
                <w:sz w:val="28"/>
                <w:szCs w:val="28"/>
                <w:cs/>
              </w:rPr>
              <w:t>จำนวนหน้า</w:t>
            </w:r>
          </w:p>
        </w:tc>
      </w:tr>
      <w:tr w:rsidR="00FF6804" w:rsidRPr="00205173" w14:paraId="1F2DA33D" w14:textId="77777777" w:rsidTr="00C53094">
        <w:trPr>
          <w:trHeight w:val="503"/>
          <w:jc w:val="center"/>
        </w:trPr>
        <w:tc>
          <w:tcPr>
            <w:tcW w:w="715" w:type="dxa"/>
          </w:tcPr>
          <w:p w14:paraId="339D3AA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31E06BD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738CD2E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C832DD8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F82C083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19C7C06C" w14:textId="73D5FE61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27E176FE" w14:textId="77777777" w:rsidTr="00C53094">
        <w:trPr>
          <w:trHeight w:val="503"/>
          <w:jc w:val="center"/>
        </w:trPr>
        <w:tc>
          <w:tcPr>
            <w:tcW w:w="715" w:type="dxa"/>
          </w:tcPr>
          <w:p w14:paraId="34DC10E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7980910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4ECBA003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4C67AF0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D673FF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069BF3B7" w14:textId="4FD2386D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11EC739" w14:textId="77777777" w:rsidTr="00C53094">
        <w:trPr>
          <w:trHeight w:val="503"/>
          <w:jc w:val="center"/>
        </w:trPr>
        <w:tc>
          <w:tcPr>
            <w:tcW w:w="715" w:type="dxa"/>
          </w:tcPr>
          <w:p w14:paraId="0F9EBB0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5778C8D7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41E31B5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409D9B9F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967FE9F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05A61FCE" w14:textId="7EA2AD66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479C005" w14:textId="77777777" w:rsidTr="00C53094">
        <w:trPr>
          <w:trHeight w:val="503"/>
          <w:jc w:val="center"/>
        </w:trPr>
        <w:tc>
          <w:tcPr>
            <w:tcW w:w="715" w:type="dxa"/>
          </w:tcPr>
          <w:p w14:paraId="24CDC80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0580553F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7F90D767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2A4963B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F24538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3CD50DA8" w14:textId="46E94F3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0D2D4944" w14:textId="77777777" w:rsidTr="00C53094">
        <w:trPr>
          <w:trHeight w:val="503"/>
          <w:jc w:val="center"/>
        </w:trPr>
        <w:tc>
          <w:tcPr>
            <w:tcW w:w="715" w:type="dxa"/>
          </w:tcPr>
          <w:p w14:paraId="5DC85F6C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6B01A9BE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15B4E34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577F0A55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FBC47EE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145EA003" w14:textId="01F456DC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42D4C1F7" w14:textId="77777777" w:rsidTr="00C53094">
        <w:trPr>
          <w:trHeight w:val="503"/>
          <w:jc w:val="center"/>
        </w:trPr>
        <w:tc>
          <w:tcPr>
            <w:tcW w:w="715" w:type="dxa"/>
          </w:tcPr>
          <w:p w14:paraId="1D6075B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188FE5C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0A9132E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F5B6F2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1C35EA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46082DE0" w14:textId="6A8850D0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BBE1713" w14:textId="77777777" w:rsidTr="00C53094">
        <w:trPr>
          <w:trHeight w:val="503"/>
          <w:jc w:val="center"/>
        </w:trPr>
        <w:tc>
          <w:tcPr>
            <w:tcW w:w="715" w:type="dxa"/>
          </w:tcPr>
          <w:p w14:paraId="77220787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6F87CE56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47DE0E03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2CCC7686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AEBCFD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431D727E" w14:textId="01201BFB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00CBA69E" w14:textId="77777777" w:rsidTr="00C53094">
        <w:trPr>
          <w:trHeight w:val="503"/>
          <w:jc w:val="center"/>
        </w:trPr>
        <w:tc>
          <w:tcPr>
            <w:tcW w:w="715" w:type="dxa"/>
          </w:tcPr>
          <w:p w14:paraId="268822CC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4FABBF5B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46DAF89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597EDCEB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2EE0214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003B5F82" w14:textId="60F58ACE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14121C7D" w14:textId="77777777" w:rsidTr="00C53094">
        <w:trPr>
          <w:trHeight w:val="503"/>
          <w:jc w:val="center"/>
        </w:trPr>
        <w:tc>
          <w:tcPr>
            <w:tcW w:w="715" w:type="dxa"/>
          </w:tcPr>
          <w:p w14:paraId="1FC3AB35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308BCDC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2012BA7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09876F6C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2BCA4B1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2A9AEA0F" w14:textId="529E5AEB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2E81D4F2" w14:textId="77777777" w:rsidTr="00C53094">
        <w:trPr>
          <w:trHeight w:val="503"/>
          <w:jc w:val="center"/>
        </w:trPr>
        <w:tc>
          <w:tcPr>
            <w:tcW w:w="715" w:type="dxa"/>
          </w:tcPr>
          <w:p w14:paraId="15DBB57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28CE3A3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7CD7B418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A24F2B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680CD1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1AD9BF05" w14:textId="73CF901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261F62CB" w14:textId="77777777" w:rsidTr="00C53094">
        <w:trPr>
          <w:trHeight w:val="503"/>
          <w:jc w:val="center"/>
        </w:trPr>
        <w:tc>
          <w:tcPr>
            <w:tcW w:w="715" w:type="dxa"/>
          </w:tcPr>
          <w:p w14:paraId="45D30F3F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4CFCBABA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38681CD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0D266448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4E1D648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5FB7B81F" w14:textId="361AACE8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4CEC1E1" w14:textId="77777777" w:rsidTr="00C53094">
        <w:trPr>
          <w:trHeight w:val="503"/>
          <w:jc w:val="center"/>
        </w:trPr>
        <w:tc>
          <w:tcPr>
            <w:tcW w:w="715" w:type="dxa"/>
          </w:tcPr>
          <w:p w14:paraId="1D1DBDF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190CA93C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664F65CF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0F01B009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ECB0A15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1853757C" w14:textId="064D80B5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3A09A24" w14:textId="77777777" w:rsidTr="00C53094">
        <w:trPr>
          <w:trHeight w:val="503"/>
          <w:jc w:val="center"/>
        </w:trPr>
        <w:tc>
          <w:tcPr>
            <w:tcW w:w="715" w:type="dxa"/>
          </w:tcPr>
          <w:p w14:paraId="6FD8293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52B30252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6A165ADD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76A8B6B6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1764992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1EE50940" w14:textId="76CE7974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61AAF5C1" w14:textId="77777777" w:rsidTr="00C53094">
        <w:trPr>
          <w:trHeight w:val="503"/>
          <w:jc w:val="center"/>
        </w:trPr>
        <w:tc>
          <w:tcPr>
            <w:tcW w:w="715" w:type="dxa"/>
          </w:tcPr>
          <w:p w14:paraId="125E4881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461038CE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77601CA9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3D3879D4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AA68C5D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2263972A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42205B3E" w14:textId="77777777" w:rsidTr="00C53094">
        <w:trPr>
          <w:trHeight w:val="503"/>
          <w:jc w:val="center"/>
        </w:trPr>
        <w:tc>
          <w:tcPr>
            <w:tcW w:w="715" w:type="dxa"/>
          </w:tcPr>
          <w:p w14:paraId="295A22D6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01F7431D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05D65B13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0B70897A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756BFCF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5609697A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657C03C8" w14:textId="77777777" w:rsidTr="00C53094">
        <w:trPr>
          <w:trHeight w:val="503"/>
          <w:jc w:val="center"/>
        </w:trPr>
        <w:tc>
          <w:tcPr>
            <w:tcW w:w="715" w:type="dxa"/>
          </w:tcPr>
          <w:p w14:paraId="32DD76EB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4950" w:type="dxa"/>
            <w:gridSpan w:val="6"/>
          </w:tcPr>
          <w:p w14:paraId="7527F14E" w14:textId="77777777" w:rsidR="00FF6804" w:rsidRPr="00205173" w:rsidRDefault="00FF6804" w:rsidP="00FF6804">
            <w:pPr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</w:tcPr>
          <w:p w14:paraId="186138AC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238" w:type="dxa"/>
            <w:gridSpan w:val="2"/>
          </w:tcPr>
          <w:p w14:paraId="64C7D15C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0B79D12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7F11B5E5" w14:textId="77777777" w:rsidR="00FF6804" w:rsidRPr="00205173" w:rsidRDefault="00FF6804" w:rsidP="00FF6804">
            <w:pPr>
              <w:ind w:left="-20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FF6804" w:rsidRPr="00205173" w14:paraId="5988D046" w14:textId="77777777" w:rsidTr="00B24740">
        <w:trPr>
          <w:trHeight w:val="503"/>
          <w:jc w:val="center"/>
        </w:trPr>
        <w:tc>
          <w:tcPr>
            <w:tcW w:w="2515" w:type="dxa"/>
            <w:gridSpan w:val="3"/>
          </w:tcPr>
          <w:p w14:paraId="2F30C8ED" w14:textId="4A6D20C8" w:rsidR="00FF6804" w:rsidRPr="0036439E" w:rsidRDefault="00FF6804" w:rsidP="00FF6804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6439E">
              <w:rPr>
                <w:rFonts w:eastAsia="Calibri"/>
                <w:b/>
                <w:bCs/>
                <w:sz w:val="28"/>
                <w:szCs w:val="28"/>
                <w:cs/>
              </w:rPr>
              <w:t>การตรวจสอบ และรับคืน</w:t>
            </w:r>
            <w:r w:rsidRPr="0036439E">
              <w:rPr>
                <w:rFonts w:eastAsia="Calibri" w:hint="cs"/>
                <w:b/>
                <w:bCs/>
                <w:sz w:val="28"/>
                <w:szCs w:val="28"/>
                <w:cs/>
              </w:rPr>
              <w:t>จดหมายเหตุ</w:t>
            </w:r>
            <w:r w:rsidRPr="0036439E">
              <w:rPr>
                <w:rFonts w:eastAsia="Calibri"/>
                <w:b/>
                <w:bCs/>
                <w:sz w:val="28"/>
                <w:szCs w:val="28"/>
                <w:cs/>
              </w:rPr>
              <w:t>หลังการ</w:t>
            </w:r>
            <w:r>
              <w:rPr>
                <w:rFonts w:eastAsia="Calibri" w:hint="cs"/>
                <w:b/>
                <w:bCs/>
                <w:sz w:val="28"/>
                <w:szCs w:val="28"/>
                <w:cs/>
              </w:rPr>
              <w:t>ใช้บริการ</w:t>
            </w:r>
          </w:p>
        </w:tc>
        <w:tc>
          <w:tcPr>
            <w:tcW w:w="5670" w:type="dxa"/>
            <w:gridSpan w:val="7"/>
          </w:tcPr>
          <w:p w14:paraId="7D98EA5C" w14:textId="77777777" w:rsidR="00FF6804" w:rsidRPr="00043D06" w:rsidRDefault="00FF6804" w:rsidP="00FF680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6E63C973" w14:textId="3F2C0D9A" w:rsidR="00FF6804" w:rsidRPr="00043D06" w:rsidRDefault="002F13BE" w:rsidP="00FF680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ลงชื่อ </w:t>
            </w:r>
            <w:r w:rsidR="00FF6804" w:rsidRPr="00043D06">
              <w:rPr>
                <w:rFonts w:eastAsia="Calibri"/>
                <w:sz w:val="28"/>
                <w:szCs w:val="28"/>
                <w:cs/>
              </w:rPr>
              <w:t>........................................</w:t>
            </w:r>
            <w:r w:rsidR="00FF6804" w:rsidRPr="00043D06">
              <w:rPr>
                <w:rFonts w:eastAsia="Calibri"/>
                <w:sz w:val="28"/>
                <w:szCs w:val="28"/>
              </w:rPr>
              <w:t>.......................................</w:t>
            </w:r>
          </w:p>
          <w:p w14:paraId="05342EB3" w14:textId="77777777" w:rsidR="00FF6804" w:rsidRPr="00043D06" w:rsidRDefault="00FF6804" w:rsidP="00FF6804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3DF04E7C" w14:textId="7539A68C" w:rsidR="00FF6804" w:rsidRPr="00043D06" w:rsidRDefault="002F13BE" w:rsidP="00FF680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        </w:t>
            </w:r>
            <w:r w:rsidR="00FF6804" w:rsidRPr="00043D06">
              <w:rPr>
                <w:rFonts w:eastAsia="Calibri"/>
                <w:sz w:val="28"/>
                <w:szCs w:val="28"/>
                <w:cs/>
              </w:rPr>
              <w:t>(..............................................................................)</w:t>
            </w:r>
          </w:p>
          <w:p w14:paraId="46FFD37F" w14:textId="51FCBCA8" w:rsidR="00FF6804" w:rsidRPr="00043D06" w:rsidRDefault="00FF6804" w:rsidP="00FF6804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043D06">
              <w:rPr>
                <w:rFonts w:eastAsia="Calibri"/>
                <w:sz w:val="28"/>
                <w:szCs w:val="28"/>
                <w:cs/>
              </w:rPr>
              <w:t>เจ้าหน้าที่จดหมายเหตุ</w:t>
            </w:r>
          </w:p>
        </w:tc>
        <w:tc>
          <w:tcPr>
            <w:tcW w:w="2610" w:type="dxa"/>
            <w:gridSpan w:val="4"/>
          </w:tcPr>
          <w:p w14:paraId="3D0162C9" w14:textId="77777777" w:rsidR="00FF6804" w:rsidRPr="00043D06" w:rsidRDefault="00FF6804" w:rsidP="0068529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14:paraId="61BF6DF9" w14:textId="77777777" w:rsidR="00FF6804" w:rsidRPr="00043D06" w:rsidRDefault="00FF6804" w:rsidP="0068529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14:paraId="07EAE611" w14:textId="77777777" w:rsidR="00FF6804" w:rsidRPr="00043D06" w:rsidRDefault="00FF6804" w:rsidP="00B843BA">
            <w:pPr>
              <w:jc w:val="center"/>
              <w:rPr>
                <w:rFonts w:eastAsia="Calibri"/>
                <w:sz w:val="28"/>
                <w:szCs w:val="28"/>
              </w:rPr>
            </w:pPr>
            <w:r w:rsidRPr="00043D06">
              <w:rPr>
                <w:rFonts w:eastAsia="Calibri"/>
                <w:sz w:val="28"/>
                <w:szCs w:val="28"/>
                <w:cs/>
              </w:rPr>
              <w:t xml:space="preserve">วันที่ </w:t>
            </w:r>
            <w:r w:rsidRPr="00043D06">
              <w:rPr>
                <w:rFonts w:eastAsia="Calibri"/>
                <w:sz w:val="28"/>
                <w:szCs w:val="28"/>
              </w:rPr>
              <w:t>…………………………..</w:t>
            </w:r>
          </w:p>
        </w:tc>
      </w:tr>
      <w:tr w:rsidR="00FF6804" w:rsidRPr="00205173" w14:paraId="73CF3478" w14:textId="77777777" w:rsidTr="0068529F">
        <w:trPr>
          <w:trHeight w:val="233"/>
          <w:jc w:val="center"/>
        </w:trPr>
        <w:tc>
          <w:tcPr>
            <w:tcW w:w="2515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4AF2720" w14:textId="77777777" w:rsidR="00FF6804" w:rsidRPr="0036439E" w:rsidRDefault="00FF6804" w:rsidP="00FF6804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E7CA9CB" w14:textId="77777777" w:rsidR="00FF6804" w:rsidRPr="00043D06" w:rsidRDefault="00FF6804" w:rsidP="00FF68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8A9DA9" w14:textId="41A531E9" w:rsidR="00FF6804" w:rsidRPr="00043D06" w:rsidRDefault="00FF6804" w:rsidP="0068529F">
            <w:pPr>
              <w:jc w:val="right"/>
              <w:rPr>
                <w:rFonts w:eastAsia="Calibri"/>
                <w:sz w:val="28"/>
                <w:szCs w:val="28"/>
              </w:rPr>
            </w:pPr>
            <w:bookmarkStart w:id="1" w:name="_Hlk185949562"/>
            <w:r w:rsidRPr="00043D06">
              <w:rPr>
                <w:rFonts w:eastAsia="Calibri"/>
                <w:sz w:val="28"/>
                <w:szCs w:val="28"/>
                <w:cs/>
              </w:rPr>
              <w:t xml:space="preserve">(ปรับปรุง </w:t>
            </w:r>
            <w:r w:rsidR="003208CA">
              <w:rPr>
                <w:rFonts w:eastAsia="Calibri"/>
                <w:sz w:val="28"/>
                <w:szCs w:val="28"/>
              </w:rPr>
              <w:t>10</w:t>
            </w:r>
            <w:r w:rsidRPr="00043D06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="00175287">
              <w:rPr>
                <w:rFonts w:eastAsia="Calibri" w:hint="cs"/>
                <w:sz w:val="28"/>
                <w:szCs w:val="28"/>
                <w:cs/>
              </w:rPr>
              <w:t xml:space="preserve">มกราคม </w:t>
            </w:r>
            <w:r w:rsidRPr="00043D06">
              <w:rPr>
                <w:rFonts w:eastAsia="Calibri"/>
                <w:sz w:val="28"/>
                <w:szCs w:val="28"/>
                <w:cs/>
              </w:rPr>
              <w:t>256</w:t>
            </w:r>
            <w:r w:rsidR="002F13BE">
              <w:rPr>
                <w:rFonts w:eastAsia="Calibri" w:hint="cs"/>
                <w:sz w:val="28"/>
                <w:szCs w:val="28"/>
                <w:cs/>
              </w:rPr>
              <w:t>8</w:t>
            </w:r>
            <w:r w:rsidRPr="00043D06">
              <w:rPr>
                <w:rFonts w:eastAsia="Calibri"/>
                <w:sz w:val="28"/>
                <w:szCs w:val="28"/>
                <w:cs/>
              </w:rPr>
              <w:t>)</w:t>
            </w:r>
            <w:bookmarkEnd w:id="1"/>
          </w:p>
        </w:tc>
      </w:tr>
      <w:tr w:rsidR="0068529F" w:rsidRPr="00C00600" w14:paraId="6C2B028B" w14:textId="77777777" w:rsidTr="0068529F">
        <w:trPr>
          <w:trHeight w:val="503"/>
          <w:jc w:val="center"/>
        </w:trPr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61F1D" w14:textId="77777777" w:rsidR="0068529F" w:rsidRPr="0036439E" w:rsidRDefault="0068529F" w:rsidP="00FF6804">
            <w:pPr>
              <w:rPr>
                <w:rFonts w:eastAsia="Calibr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B48FE5" w14:textId="012CC53F" w:rsidR="0068529F" w:rsidRPr="00043D06" w:rsidRDefault="0068529F" w:rsidP="0068529F">
            <w:pPr>
              <w:jc w:val="right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DFAC2" w14:textId="77777777" w:rsidR="0068529F" w:rsidRPr="00C00600" w:rsidRDefault="0068529F" w:rsidP="0068529F">
            <w:pPr>
              <w:jc w:val="right"/>
              <w:rPr>
                <w:rFonts w:eastAsia="Calibri"/>
                <w:vanish/>
                <w:sz w:val="24"/>
                <w:szCs w:val="24"/>
              </w:rPr>
            </w:pPr>
            <w:r w:rsidRPr="00C00600">
              <w:rPr>
                <w:rFonts w:eastAsia="Calibri"/>
                <w:vanish/>
                <w:sz w:val="24"/>
                <w:szCs w:val="24"/>
                <w:cs/>
              </w:rPr>
              <w:t>พรรณิกา  ตานินทร์</w:t>
            </w:r>
          </w:p>
          <w:p w14:paraId="200147C5" w14:textId="6139CAFA" w:rsidR="0068529F" w:rsidRPr="00C00600" w:rsidRDefault="0068529F" w:rsidP="0068529F">
            <w:pPr>
              <w:jc w:val="right"/>
              <w:rPr>
                <w:rFonts w:eastAsia="Calibri"/>
                <w:vanish/>
                <w:sz w:val="28"/>
                <w:szCs w:val="28"/>
                <w:cs/>
              </w:rPr>
            </w:pPr>
            <w:r w:rsidRPr="00C00600">
              <w:rPr>
                <w:rFonts w:eastAsia="Calibri"/>
                <w:vanish/>
                <w:sz w:val="24"/>
                <w:szCs w:val="24"/>
                <w:cs/>
              </w:rPr>
              <w:t>นิศา ชัยประเสริฐ</w:t>
            </w:r>
          </w:p>
        </w:tc>
      </w:tr>
    </w:tbl>
    <w:p w14:paraId="7959FC60" w14:textId="6E20A071" w:rsidR="00FF5B92" w:rsidRDefault="00FF5B92" w:rsidP="00503B9F">
      <w:pPr>
        <w:tabs>
          <w:tab w:val="left" w:pos="1311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sectPr w:rsidR="00FF5B92" w:rsidSect="004538C3">
      <w:headerReference w:type="default" r:id="rId11"/>
      <w:footerReference w:type="default" r:id="rId12"/>
      <w:pgSz w:w="11906" w:h="16838"/>
      <w:pgMar w:top="720" w:right="1440" w:bottom="720" w:left="1440" w:header="432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2412" w14:textId="77777777" w:rsidR="00AC7EA8" w:rsidRDefault="00AC7EA8" w:rsidP="00C46B05">
      <w:pPr>
        <w:spacing w:after="0" w:line="240" w:lineRule="auto"/>
      </w:pPr>
      <w:r>
        <w:separator/>
      </w:r>
    </w:p>
  </w:endnote>
  <w:endnote w:type="continuationSeparator" w:id="0">
    <w:p w14:paraId="2FD024D0" w14:textId="77777777" w:rsidR="00AC7EA8" w:rsidRDefault="00AC7EA8" w:rsidP="00C46B05">
      <w:pPr>
        <w:spacing w:after="0" w:line="240" w:lineRule="auto"/>
      </w:pPr>
      <w:r>
        <w:continuationSeparator/>
      </w:r>
    </w:p>
  </w:endnote>
  <w:endnote w:type="continuationNotice" w:id="1">
    <w:p w14:paraId="12AD638B" w14:textId="77777777" w:rsidR="00AC7EA8" w:rsidRDefault="00AC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713500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6166E" w14:textId="7A4025A9" w:rsidR="00FB728B" w:rsidRPr="00E23CE9" w:rsidRDefault="00FB728B">
        <w:pPr>
          <w:pStyle w:val="Footer"/>
          <w:jc w:val="right"/>
          <w:rPr>
            <w:sz w:val="24"/>
            <w:szCs w:val="24"/>
          </w:rPr>
        </w:pPr>
        <w:r w:rsidRPr="00E23CE9">
          <w:rPr>
            <w:sz w:val="24"/>
            <w:szCs w:val="24"/>
          </w:rPr>
          <w:fldChar w:fldCharType="begin"/>
        </w:r>
        <w:r w:rsidRPr="00E23CE9">
          <w:rPr>
            <w:sz w:val="24"/>
            <w:szCs w:val="24"/>
          </w:rPr>
          <w:instrText xml:space="preserve"> PAGE   \* MERGEFORMAT </w:instrText>
        </w:r>
        <w:r w:rsidRPr="00E23CE9">
          <w:rPr>
            <w:sz w:val="24"/>
            <w:szCs w:val="24"/>
          </w:rPr>
          <w:fldChar w:fldCharType="separate"/>
        </w:r>
        <w:r w:rsidRPr="00E23CE9">
          <w:rPr>
            <w:noProof/>
            <w:sz w:val="24"/>
            <w:szCs w:val="24"/>
          </w:rPr>
          <w:t>2</w:t>
        </w:r>
        <w:r w:rsidRPr="00E23CE9">
          <w:rPr>
            <w:noProof/>
            <w:sz w:val="24"/>
            <w:szCs w:val="24"/>
          </w:rPr>
          <w:fldChar w:fldCharType="end"/>
        </w:r>
        <w:r w:rsidR="00E23CE9" w:rsidRPr="00E23CE9">
          <w:rPr>
            <w:noProof/>
            <w:sz w:val="24"/>
            <w:szCs w:val="24"/>
          </w:rPr>
          <w:t>/</w:t>
        </w:r>
        <w:r w:rsidR="00FF40D6">
          <w:rPr>
            <w:noProof/>
            <w:sz w:val="24"/>
            <w:szCs w:val="24"/>
          </w:rPr>
          <w:t>3</w:t>
        </w:r>
      </w:p>
    </w:sdtContent>
  </w:sdt>
  <w:p w14:paraId="36475505" w14:textId="398F5614" w:rsidR="0047043D" w:rsidRDefault="00470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8E9C" w14:textId="77777777" w:rsidR="00AC7EA8" w:rsidRDefault="00AC7EA8" w:rsidP="00C46B05">
      <w:pPr>
        <w:spacing w:after="0" w:line="240" w:lineRule="auto"/>
      </w:pPr>
      <w:r>
        <w:separator/>
      </w:r>
    </w:p>
  </w:footnote>
  <w:footnote w:type="continuationSeparator" w:id="0">
    <w:p w14:paraId="13077FA5" w14:textId="77777777" w:rsidR="00AC7EA8" w:rsidRDefault="00AC7EA8" w:rsidP="00C46B05">
      <w:pPr>
        <w:spacing w:after="0" w:line="240" w:lineRule="auto"/>
      </w:pPr>
      <w:r>
        <w:continuationSeparator/>
      </w:r>
    </w:p>
  </w:footnote>
  <w:footnote w:type="continuationNotice" w:id="1">
    <w:p w14:paraId="40722B94" w14:textId="77777777" w:rsidR="00AC7EA8" w:rsidRDefault="00AC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75F4" w14:textId="05CAEEF9" w:rsidR="0091157B" w:rsidRDefault="00DD453C" w:rsidP="0091157B">
    <w:pPr>
      <w:spacing w:after="0" w:line="240" w:lineRule="auto"/>
      <w:rPr>
        <w:rFonts w:ascii="TH Sarabun New" w:hAnsi="TH Sarabun New" w:cs="TH Sarabun New"/>
        <w:b/>
        <w:bCs/>
      </w:rPr>
    </w:pPr>
    <w:r w:rsidRPr="00627A28">
      <w:rPr>
        <w:noProof/>
      </w:rPr>
      <w:drawing>
        <wp:anchor distT="0" distB="0" distL="114300" distR="114300" simplePos="0" relativeHeight="251659264" behindDoc="0" locked="0" layoutInCell="1" allowOverlap="1" wp14:anchorId="553E84A6" wp14:editId="7876E442">
          <wp:simplePos x="0" y="0"/>
          <wp:positionH relativeFrom="column">
            <wp:posOffset>-499274</wp:posOffset>
          </wp:positionH>
          <wp:positionV relativeFrom="paragraph">
            <wp:posOffset>2244</wp:posOffset>
          </wp:positionV>
          <wp:extent cx="1976823" cy="465615"/>
          <wp:effectExtent l="0" t="0" r="4445" b="0"/>
          <wp:wrapNone/>
          <wp:docPr id="4" name="Picture 6" descr="Logo_BOT_Th_St_H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BOT_Th_St_H copy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62" b="-331"/>
                  <a:stretch>
                    <a:fillRect/>
                  </a:stretch>
                </pic:blipFill>
                <pic:spPr bwMode="auto">
                  <a:xfrm>
                    <a:off x="0" y="0"/>
                    <a:ext cx="2015527" cy="47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D22" w:rsidRPr="00760D22">
      <w:rPr>
        <w:rFonts w:ascii="TH Sarabun New" w:hAnsi="TH Sarabun New" w:cs="TH Sarabun New"/>
        <w:b/>
        <w:bCs/>
      </w:rPr>
      <w:t xml:space="preserve"> </w:t>
    </w:r>
  </w:p>
  <w:p w14:paraId="5FABC17F" w14:textId="77777777" w:rsidR="0091157B" w:rsidRDefault="0091157B" w:rsidP="0091157B">
    <w:pPr>
      <w:spacing w:after="0" w:line="240" w:lineRule="auto"/>
      <w:rPr>
        <w:rFonts w:ascii="TH Sarabun New" w:hAnsi="TH Sarabun New" w:cs="TH Sarabun New"/>
        <w:b/>
        <w:bCs/>
      </w:rPr>
    </w:pPr>
  </w:p>
  <w:p w14:paraId="70B574E4" w14:textId="58BCD7B3" w:rsidR="00760D22" w:rsidRPr="00C23EEF" w:rsidRDefault="00760D22" w:rsidP="00C23EEF">
    <w:pPr>
      <w:spacing w:after="0" w:line="240" w:lineRule="auto"/>
      <w:jc w:val="center"/>
      <w:rPr>
        <w:rFonts w:ascii="TH Sarabun New" w:hAnsi="TH Sarabun New" w:cs="TH Sarabun New"/>
        <w:b/>
        <w:bCs/>
      </w:rPr>
    </w:pPr>
    <w:r w:rsidRPr="00C23EEF">
      <w:rPr>
        <w:rFonts w:ascii="TH Sarabun New" w:hAnsi="TH Sarabun New" w:cs="TH Sarabun New"/>
        <w:b/>
        <w:bCs/>
        <w:cs/>
      </w:rPr>
      <w:t>แบบขอใช้จดหมายเหตุธนาคารแห่งประเทศไทย (สำหรับบุคคลภายนอก)</w:t>
    </w:r>
  </w:p>
  <w:p w14:paraId="148FDCAD" w14:textId="77777777" w:rsidR="004624A1" w:rsidRDefault="004624A1" w:rsidP="004624A1">
    <w:pPr>
      <w:pStyle w:val="Header"/>
      <w:tabs>
        <w:tab w:val="left" w:pos="6168"/>
      </w:tabs>
      <w:spacing w:line="120" w:lineRule="auto"/>
      <w:jc w:val="center"/>
      <w:rPr>
        <w:sz w:val="36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5B24"/>
    <w:multiLevelType w:val="hybridMultilevel"/>
    <w:tmpl w:val="B8F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CBAA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D06"/>
    <w:multiLevelType w:val="hybridMultilevel"/>
    <w:tmpl w:val="06F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3AB0"/>
    <w:multiLevelType w:val="hybridMultilevel"/>
    <w:tmpl w:val="6088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B027C"/>
    <w:multiLevelType w:val="hybridMultilevel"/>
    <w:tmpl w:val="9CF83E1E"/>
    <w:lvl w:ilvl="0" w:tplc="089A6570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81E5E"/>
    <w:multiLevelType w:val="hybridMultilevel"/>
    <w:tmpl w:val="5070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C1F"/>
    <w:multiLevelType w:val="hybridMultilevel"/>
    <w:tmpl w:val="C6B0D4D4"/>
    <w:lvl w:ilvl="0" w:tplc="905CB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3B72C1"/>
    <w:multiLevelType w:val="hybridMultilevel"/>
    <w:tmpl w:val="DEE8076E"/>
    <w:lvl w:ilvl="0" w:tplc="49F2248E">
      <w:start w:val="1"/>
      <w:numFmt w:val="thaiLetters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D1D4A"/>
    <w:multiLevelType w:val="hybridMultilevel"/>
    <w:tmpl w:val="A6E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730B9"/>
    <w:multiLevelType w:val="hybridMultilevel"/>
    <w:tmpl w:val="E916B3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2941010"/>
    <w:multiLevelType w:val="hybridMultilevel"/>
    <w:tmpl w:val="DE84E8E4"/>
    <w:lvl w:ilvl="0" w:tplc="15B4E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84772"/>
    <w:multiLevelType w:val="hybridMultilevel"/>
    <w:tmpl w:val="5442FF84"/>
    <w:lvl w:ilvl="0" w:tplc="089A6570">
      <w:start w:val="1"/>
      <w:numFmt w:val="decimal"/>
      <w:lvlText w:val="%1.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052679">
    <w:abstractNumId w:val="0"/>
  </w:num>
  <w:num w:numId="2" w16cid:durableId="1248807601">
    <w:abstractNumId w:val="4"/>
  </w:num>
  <w:num w:numId="3" w16cid:durableId="1582522314">
    <w:abstractNumId w:val="1"/>
  </w:num>
  <w:num w:numId="4" w16cid:durableId="1971746117">
    <w:abstractNumId w:val="7"/>
  </w:num>
  <w:num w:numId="5" w16cid:durableId="1647660482">
    <w:abstractNumId w:val="9"/>
  </w:num>
  <w:num w:numId="6" w16cid:durableId="836459452">
    <w:abstractNumId w:val="10"/>
  </w:num>
  <w:num w:numId="7" w16cid:durableId="60755760">
    <w:abstractNumId w:val="3"/>
  </w:num>
  <w:num w:numId="8" w16cid:durableId="105514708">
    <w:abstractNumId w:val="2"/>
  </w:num>
  <w:num w:numId="9" w16cid:durableId="1268855696">
    <w:abstractNumId w:val="8"/>
  </w:num>
  <w:num w:numId="10" w16cid:durableId="2140562096">
    <w:abstractNumId w:val="5"/>
  </w:num>
  <w:num w:numId="11" w16cid:durableId="1997032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13"/>
    <w:rsid w:val="000011F2"/>
    <w:rsid w:val="00001278"/>
    <w:rsid w:val="000040F0"/>
    <w:rsid w:val="00004404"/>
    <w:rsid w:val="00012A18"/>
    <w:rsid w:val="0001667D"/>
    <w:rsid w:val="000177A1"/>
    <w:rsid w:val="00017C00"/>
    <w:rsid w:val="0002075C"/>
    <w:rsid w:val="00021971"/>
    <w:rsid w:val="00022CA1"/>
    <w:rsid w:val="0002429E"/>
    <w:rsid w:val="000303DE"/>
    <w:rsid w:val="00031228"/>
    <w:rsid w:val="00043D06"/>
    <w:rsid w:val="0004687F"/>
    <w:rsid w:val="000524F2"/>
    <w:rsid w:val="00072DCA"/>
    <w:rsid w:val="000738DF"/>
    <w:rsid w:val="00075810"/>
    <w:rsid w:val="000800C5"/>
    <w:rsid w:val="000812D4"/>
    <w:rsid w:val="00084B2A"/>
    <w:rsid w:val="000930B9"/>
    <w:rsid w:val="00095888"/>
    <w:rsid w:val="000A2201"/>
    <w:rsid w:val="000A346C"/>
    <w:rsid w:val="000A48A8"/>
    <w:rsid w:val="000A6534"/>
    <w:rsid w:val="000A6ABA"/>
    <w:rsid w:val="000B06D6"/>
    <w:rsid w:val="000B177B"/>
    <w:rsid w:val="000B2D3E"/>
    <w:rsid w:val="000B3E15"/>
    <w:rsid w:val="000B6641"/>
    <w:rsid w:val="000C3CC5"/>
    <w:rsid w:val="000C53B0"/>
    <w:rsid w:val="000C7AA3"/>
    <w:rsid w:val="000D1D54"/>
    <w:rsid w:val="000D3194"/>
    <w:rsid w:val="000D5E61"/>
    <w:rsid w:val="000E1EFC"/>
    <w:rsid w:val="000E4BA5"/>
    <w:rsid w:val="000F609F"/>
    <w:rsid w:val="001010DD"/>
    <w:rsid w:val="0010303B"/>
    <w:rsid w:val="00104232"/>
    <w:rsid w:val="00104A66"/>
    <w:rsid w:val="00105EF4"/>
    <w:rsid w:val="00110089"/>
    <w:rsid w:val="00116A37"/>
    <w:rsid w:val="001222AD"/>
    <w:rsid w:val="00124410"/>
    <w:rsid w:val="00124577"/>
    <w:rsid w:val="00134CCA"/>
    <w:rsid w:val="00135DFB"/>
    <w:rsid w:val="00137779"/>
    <w:rsid w:val="00140013"/>
    <w:rsid w:val="00144800"/>
    <w:rsid w:val="00145429"/>
    <w:rsid w:val="00146698"/>
    <w:rsid w:val="001515A5"/>
    <w:rsid w:val="0015245B"/>
    <w:rsid w:val="00152EBF"/>
    <w:rsid w:val="0016186D"/>
    <w:rsid w:val="00162E87"/>
    <w:rsid w:val="00163F1B"/>
    <w:rsid w:val="00170A0B"/>
    <w:rsid w:val="00175287"/>
    <w:rsid w:val="00175F13"/>
    <w:rsid w:val="001761AD"/>
    <w:rsid w:val="00181773"/>
    <w:rsid w:val="0018223E"/>
    <w:rsid w:val="001858A0"/>
    <w:rsid w:val="001938C5"/>
    <w:rsid w:val="00195B3C"/>
    <w:rsid w:val="00196854"/>
    <w:rsid w:val="001A0108"/>
    <w:rsid w:val="001A1784"/>
    <w:rsid w:val="001A3B82"/>
    <w:rsid w:val="001B34F0"/>
    <w:rsid w:val="001B3FFE"/>
    <w:rsid w:val="001C39D1"/>
    <w:rsid w:val="001C73A7"/>
    <w:rsid w:val="001D2677"/>
    <w:rsid w:val="001D3892"/>
    <w:rsid w:val="001D4F21"/>
    <w:rsid w:val="001D5907"/>
    <w:rsid w:val="001E76EB"/>
    <w:rsid w:val="001F0373"/>
    <w:rsid w:val="001F2C5B"/>
    <w:rsid w:val="001F7874"/>
    <w:rsid w:val="002020EE"/>
    <w:rsid w:val="00204FB4"/>
    <w:rsid w:val="00205173"/>
    <w:rsid w:val="00205B48"/>
    <w:rsid w:val="00206E4E"/>
    <w:rsid w:val="0021073D"/>
    <w:rsid w:val="0021443D"/>
    <w:rsid w:val="0021576E"/>
    <w:rsid w:val="002212D7"/>
    <w:rsid w:val="00223C04"/>
    <w:rsid w:val="0022462E"/>
    <w:rsid w:val="00225E70"/>
    <w:rsid w:val="002265F9"/>
    <w:rsid w:val="00230790"/>
    <w:rsid w:val="002353EF"/>
    <w:rsid w:val="0024051D"/>
    <w:rsid w:val="002409E0"/>
    <w:rsid w:val="00241637"/>
    <w:rsid w:val="0024236E"/>
    <w:rsid w:val="0024244F"/>
    <w:rsid w:val="00251285"/>
    <w:rsid w:val="002519EC"/>
    <w:rsid w:val="00251D78"/>
    <w:rsid w:val="002521D7"/>
    <w:rsid w:val="00256BD0"/>
    <w:rsid w:val="002577B8"/>
    <w:rsid w:val="00257A2B"/>
    <w:rsid w:val="0026488B"/>
    <w:rsid w:val="002732D2"/>
    <w:rsid w:val="0027472B"/>
    <w:rsid w:val="00277A7C"/>
    <w:rsid w:val="002917FE"/>
    <w:rsid w:val="00292B63"/>
    <w:rsid w:val="002957A3"/>
    <w:rsid w:val="002A2F78"/>
    <w:rsid w:val="002A3BD5"/>
    <w:rsid w:val="002B58CF"/>
    <w:rsid w:val="002C15F4"/>
    <w:rsid w:val="002C1906"/>
    <w:rsid w:val="002C1AE2"/>
    <w:rsid w:val="002C4528"/>
    <w:rsid w:val="002C6FC9"/>
    <w:rsid w:val="002D2C8A"/>
    <w:rsid w:val="002D3E61"/>
    <w:rsid w:val="002D594A"/>
    <w:rsid w:val="002D5C9C"/>
    <w:rsid w:val="002D656B"/>
    <w:rsid w:val="002D6B0F"/>
    <w:rsid w:val="002E2F53"/>
    <w:rsid w:val="002E36D0"/>
    <w:rsid w:val="002E4C8E"/>
    <w:rsid w:val="002E55BA"/>
    <w:rsid w:val="002F13BE"/>
    <w:rsid w:val="002F25B4"/>
    <w:rsid w:val="002F32A5"/>
    <w:rsid w:val="002F61E5"/>
    <w:rsid w:val="002F7342"/>
    <w:rsid w:val="0030212C"/>
    <w:rsid w:val="00302DFF"/>
    <w:rsid w:val="003035F8"/>
    <w:rsid w:val="00303B11"/>
    <w:rsid w:val="00305940"/>
    <w:rsid w:val="00306C13"/>
    <w:rsid w:val="00307C79"/>
    <w:rsid w:val="00310F82"/>
    <w:rsid w:val="003140D0"/>
    <w:rsid w:val="00315713"/>
    <w:rsid w:val="003208CA"/>
    <w:rsid w:val="003224F6"/>
    <w:rsid w:val="00323443"/>
    <w:rsid w:val="00325EE9"/>
    <w:rsid w:val="003268E8"/>
    <w:rsid w:val="003269CF"/>
    <w:rsid w:val="00327463"/>
    <w:rsid w:val="003276F1"/>
    <w:rsid w:val="00331011"/>
    <w:rsid w:val="0034079B"/>
    <w:rsid w:val="00352071"/>
    <w:rsid w:val="003572D8"/>
    <w:rsid w:val="00360ECC"/>
    <w:rsid w:val="003621C2"/>
    <w:rsid w:val="0036439E"/>
    <w:rsid w:val="003717E6"/>
    <w:rsid w:val="0037700C"/>
    <w:rsid w:val="00387D5B"/>
    <w:rsid w:val="00391B7B"/>
    <w:rsid w:val="00392674"/>
    <w:rsid w:val="0039415D"/>
    <w:rsid w:val="0039671D"/>
    <w:rsid w:val="00396DDF"/>
    <w:rsid w:val="003972DB"/>
    <w:rsid w:val="003A04D6"/>
    <w:rsid w:val="003A33F3"/>
    <w:rsid w:val="003A5366"/>
    <w:rsid w:val="003A6592"/>
    <w:rsid w:val="003B138B"/>
    <w:rsid w:val="003B25CE"/>
    <w:rsid w:val="003B69B4"/>
    <w:rsid w:val="003C1415"/>
    <w:rsid w:val="003C54D7"/>
    <w:rsid w:val="003C5FF6"/>
    <w:rsid w:val="003C6427"/>
    <w:rsid w:val="003C7E47"/>
    <w:rsid w:val="003D5AFA"/>
    <w:rsid w:val="003D66EF"/>
    <w:rsid w:val="003E59BD"/>
    <w:rsid w:val="003E7A42"/>
    <w:rsid w:val="003F0350"/>
    <w:rsid w:val="003F7A1C"/>
    <w:rsid w:val="004006F7"/>
    <w:rsid w:val="0040163C"/>
    <w:rsid w:val="00401CA0"/>
    <w:rsid w:val="00402465"/>
    <w:rsid w:val="004032B7"/>
    <w:rsid w:val="004061F2"/>
    <w:rsid w:val="004114A0"/>
    <w:rsid w:val="004114E0"/>
    <w:rsid w:val="00411664"/>
    <w:rsid w:val="00412141"/>
    <w:rsid w:val="00412499"/>
    <w:rsid w:val="004135C3"/>
    <w:rsid w:val="00415BD6"/>
    <w:rsid w:val="00415EA6"/>
    <w:rsid w:val="00416C94"/>
    <w:rsid w:val="0042079F"/>
    <w:rsid w:val="0042102C"/>
    <w:rsid w:val="00421B25"/>
    <w:rsid w:val="004260E9"/>
    <w:rsid w:val="0044160D"/>
    <w:rsid w:val="00442FF1"/>
    <w:rsid w:val="0044764F"/>
    <w:rsid w:val="00447FDD"/>
    <w:rsid w:val="00453117"/>
    <w:rsid w:val="004538C3"/>
    <w:rsid w:val="00453D26"/>
    <w:rsid w:val="00461DCF"/>
    <w:rsid w:val="004624A1"/>
    <w:rsid w:val="00462B39"/>
    <w:rsid w:val="004663B6"/>
    <w:rsid w:val="0047043D"/>
    <w:rsid w:val="004705A6"/>
    <w:rsid w:val="00472628"/>
    <w:rsid w:val="00473076"/>
    <w:rsid w:val="00486637"/>
    <w:rsid w:val="00486BB6"/>
    <w:rsid w:val="00486C14"/>
    <w:rsid w:val="00486C72"/>
    <w:rsid w:val="0049157A"/>
    <w:rsid w:val="0049229D"/>
    <w:rsid w:val="004933F1"/>
    <w:rsid w:val="004949F9"/>
    <w:rsid w:val="0049636D"/>
    <w:rsid w:val="004967B6"/>
    <w:rsid w:val="004975AA"/>
    <w:rsid w:val="00497D5F"/>
    <w:rsid w:val="004A045F"/>
    <w:rsid w:val="004B009F"/>
    <w:rsid w:val="004B3061"/>
    <w:rsid w:val="004B5864"/>
    <w:rsid w:val="004B63F9"/>
    <w:rsid w:val="004B736F"/>
    <w:rsid w:val="004C21A7"/>
    <w:rsid w:val="004C27FA"/>
    <w:rsid w:val="004C47EE"/>
    <w:rsid w:val="004C5FEB"/>
    <w:rsid w:val="004D21A3"/>
    <w:rsid w:val="004D439B"/>
    <w:rsid w:val="004D65E1"/>
    <w:rsid w:val="004D6C40"/>
    <w:rsid w:val="004E0D40"/>
    <w:rsid w:val="004E39A0"/>
    <w:rsid w:val="004E6A65"/>
    <w:rsid w:val="004F12DE"/>
    <w:rsid w:val="004F3231"/>
    <w:rsid w:val="004F34B9"/>
    <w:rsid w:val="004F57A8"/>
    <w:rsid w:val="005006F8"/>
    <w:rsid w:val="00500A44"/>
    <w:rsid w:val="00501CF1"/>
    <w:rsid w:val="00503B9F"/>
    <w:rsid w:val="005040A2"/>
    <w:rsid w:val="005130F6"/>
    <w:rsid w:val="005208E5"/>
    <w:rsid w:val="00524BE9"/>
    <w:rsid w:val="00525297"/>
    <w:rsid w:val="005359EC"/>
    <w:rsid w:val="0053666F"/>
    <w:rsid w:val="00542278"/>
    <w:rsid w:val="00543BDE"/>
    <w:rsid w:val="00561479"/>
    <w:rsid w:val="00563147"/>
    <w:rsid w:val="0057622F"/>
    <w:rsid w:val="005851F3"/>
    <w:rsid w:val="00594B30"/>
    <w:rsid w:val="005A1B12"/>
    <w:rsid w:val="005A5272"/>
    <w:rsid w:val="005B5317"/>
    <w:rsid w:val="005C07FB"/>
    <w:rsid w:val="005C1795"/>
    <w:rsid w:val="005C2F11"/>
    <w:rsid w:val="005C49C7"/>
    <w:rsid w:val="005D2D6E"/>
    <w:rsid w:val="005D3812"/>
    <w:rsid w:val="005D549C"/>
    <w:rsid w:val="005D64CF"/>
    <w:rsid w:val="005E0E0D"/>
    <w:rsid w:val="005E2528"/>
    <w:rsid w:val="005E322B"/>
    <w:rsid w:val="005E4310"/>
    <w:rsid w:val="005F3F3F"/>
    <w:rsid w:val="00602670"/>
    <w:rsid w:val="00603DC4"/>
    <w:rsid w:val="00604DCC"/>
    <w:rsid w:val="006060EB"/>
    <w:rsid w:val="00607D34"/>
    <w:rsid w:val="0061023F"/>
    <w:rsid w:val="00610BD0"/>
    <w:rsid w:val="00617900"/>
    <w:rsid w:val="006360B9"/>
    <w:rsid w:val="00636307"/>
    <w:rsid w:val="00644DCC"/>
    <w:rsid w:val="00645664"/>
    <w:rsid w:val="00654846"/>
    <w:rsid w:val="00655598"/>
    <w:rsid w:val="00655C42"/>
    <w:rsid w:val="0067236D"/>
    <w:rsid w:val="006760B3"/>
    <w:rsid w:val="006772CF"/>
    <w:rsid w:val="006815AD"/>
    <w:rsid w:val="006833B1"/>
    <w:rsid w:val="0068529F"/>
    <w:rsid w:val="00692D74"/>
    <w:rsid w:val="0069561F"/>
    <w:rsid w:val="006A394E"/>
    <w:rsid w:val="006B3854"/>
    <w:rsid w:val="006B3B8F"/>
    <w:rsid w:val="006B44DD"/>
    <w:rsid w:val="006B4D2A"/>
    <w:rsid w:val="006B5134"/>
    <w:rsid w:val="006B5FC9"/>
    <w:rsid w:val="006B61F6"/>
    <w:rsid w:val="006C2660"/>
    <w:rsid w:val="006C3C01"/>
    <w:rsid w:val="006C43E1"/>
    <w:rsid w:val="006C731A"/>
    <w:rsid w:val="006D0714"/>
    <w:rsid w:val="006D6D28"/>
    <w:rsid w:val="006E2F5C"/>
    <w:rsid w:val="006E714B"/>
    <w:rsid w:val="006E7B08"/>
    <w:rsid w:val="006F21BD"/>
    <w:rsid w:val="006F5597"/>
    <w:rsid w:val="006F6A76"/>
    <w:rsid w:val="006F78A6"/>
    <w:rsid w:val="007012B5"/>
    <w:rsid w:val="00705C80"/>
    <w:rsid w:val="007100F1"/>
    <w:rsid w:val="00715133"/>
    <w:rsid w:val="00715A06"/>
    <w:rsid w:val="00716A70"/>
    <w:rsid w:val="0072352D"/>
    <w:rsid w:val="0072415D"/>
    <w:rsid w:val="0072686E"/>
    <w:rsid w:val="007334AF"/>
    <w:rsid w:val="007346ED"/>
    <w:rsid w:val="00740ADB"/>
    <w:rsid w:val="00743ABD"/>
    <w:rsid w:val="00744D13"/>
    <w:rsid w:val="00753E5D"/>
    <w:rsid w:val="00760D22"/>
    <w:rsid w:val="00763821"/>
    <w:rsid w:val="00765599"/>
    <w:rsid w:val="007710C2"/>
    <w:rsid w:val="00772240"/>
    <w:rsid w:val="00776D84"/>
    <w:rsid w:val="00787327"/>
    <w:rsid w:val="007875BA"/>
    <w:rsid w:val="00793810"/>
    <w:rsid w:val="0079758F"/>
    <w:rsid w:val="007A44F5"/>
    <w:rsid w:val="007B4FE3"/>
    <w:rsid w:val="007B5438"/>
    <w:rsid w:val="007B5A4E"/>
    <w:rsid w:val="007B6B7F"/>
    <w:rsid w:val="007C4BA8"/>
    <w:rsid w:val="007C67D4"/>
    <w:rsid w:val="007C7E24"/>
    <w:rsid w:val="007D140B"/>
    <w:rsid w:val="007D2743"/>
    <w:rsid w:val="007D3E03"/>
    <w:rsid w:val="007D5491"/>
    <w:rsid w:val="007E039D"/>
    <w:rsid w:val="007E0FA4"/>
    <w:rsid w:val="007E137E"/>
    <w:rsid w:val="007E1D79"/>
    <w:rsid w:val="007E5144"/>
    <w:rsid w:val="007F1FA8"/>
    <w:rsid w:val="007F2D0B"/>
    <w:rsid w:val="007F39B8"/>
    <w:rsid w:val="007F3E41"/>
    <w:rsid w:val="007F4625"/>
    <w:rsid w:val="007F5B3F"/>
    <w:rsid w:val="00803697"/>
    <w:rsid w:val="00804518"/>
    <w:rsid w:val="0080481E"/>
    <w:rsid w:val="008056EE"/>
    <w:rsid w:val="00807408"/>
    <w:rsid w:val="008136F6"/>
    <w:rsid w:val="00814B66"/>
    <w:rsid w:val="00817392"/>
    <w:rsid w:val="0081765F"/>
    <w:rsid w:val="0081788B"/>
    <w:rsid w:val="0082598B"/>
    <w:rsid w:val="00826DEF"/>
    <w:rsid w:val="00833BD5"/>
    <w:rsid w:val="00836025"/>
    <w:rsid w:val="00854DDB"/>
    <w:rsid w:val="00855765"/>
    <w:rsid w:val="008605EE"/>
    <w:rsid w:val="00864552"/>
    <w:rsid w:val="00864681"/>
    <w:rsid w:val="008661B4"/>
    <w:rsid w:val="00867CF8"/>
    <w:rsid w:val="008732E8"/>
    <w:rsid w:val="00877F33"/>
    <w:rsid w:val="00882523"/>
    <w:rsid w:val="00884678"/>
    <w:rsid w:val="00890A92"/>
    <w:rsid w:val="00895C38"/>
    <w:rsid w:val="00897972"/>
    <w:rsid w:val="008A3891"/>
    <w:rsid w:val="008B06CD"/>
    <w:rsid w:val="008B23A7"/>
    <w:rsid w:val="008B43D3"/>
    <w:rsid w:val="008B6E97"/>
    <w:rsid w:val="008C1C26"/>
    <w:rsid w:val="008C2560"/>
    <w:rsid w:val="008C4A61"/>
    <w:rsid w:val="008C6475"/>
    <w:rsid w:val="008C7A69"/>
    <w:rsid w:val="008D064C"/>
    <w:rsid w:val="008D0E23"/>
    <w:rsid w:val="008D61E9"/>
    <w:rsid w:val="008E67F6"/>
    <w:rsid w:val="008E6B13"/>
    <w:rsid w:val="008E7F05"/>
    <w:rsid w:val="008F1FBF"/>
    <w:rsid w:val="008F3BB8"/>
    <w:rsid w:val="008F47B0"/>
    <w:rsid w:val="008F73E8"/>
    <w:rsid w:val="00902115"/>
    <w:rsid w:val="009028B7"/>
    <w:rsid w:val="0091157B"/>
    <w:rsid w:val="00913A5D"/>
    <w:rsid w:val="009211D3"/>
    <w:rsid w:val="00930406"/>
    <w:rsid w:val="009304D6"/>
    <w:rsid w:val="009324AE"/>
    <w:rsid w:val="009411DD"/>
    <w:rsid w:val="00946A9D"/>
    <w:rsid w:val="0095020B"/>
    <w:rsid w:val="00950A6A"/>
    <w:rsid w:val="00951E8A"/>
    <w:rsid w:val="00953D62"/>
    <w:rsid w:val="00954FD2"/>
    <w:rsid w:val="00955B57"/>
    <w:rsid w:val="00955F0E"/>
    <w:rsid w:val="009567EF"/>
    <w:rsid w:val="0095689D"/>
    <w:rsid w:val="00960528"/>
    <w:rsid w:val="00960A5F"/>
    <w:rsid w:val="00960EDF"/>
    <w:rsid w:val="0096192F"/>
    <w:rsid w:val="00963A99"/>
    <w:rsid w:val="00964F65"/>
    <w:rsid w:val="00966666"/>
    <w:rsid w:val="00971326"/>
    <w:rsid w:val="00973520"/>
    <w:rsid w:val="0097376D"/>
    <w:rsid w:val="00975D46"/>
    <w:rsid w:val="00985C04"/>
    <w:rsid w:val="0099492B"/>
    <w:rsid w:val="009B0AF7"/>
    <w:rsid w:val="009B249B"/>
    <w:rsid w:val="009B4DE4"/>
    <w:rsid w:val="009B6F6A"/>
    <w:rsid w:val="009C0678"/>
    <w:rsid w:val="009C231E"/>
    <w:rsid w:val="009C5351"/>
    <w:rsid w:val="009C55A0"/>
    <w:rsid w:val="009D4B3F"/>
    <w:rsid w:val="009D6F38"/>
    <w:rsid w:val="009D7239"/>
    <w:rsid w:val="009E2C6D"/>
    <w:rsid w:val="009E3618"/>
    <w:rsid w:val="009E70F6"/>
    <w:rsid w:val="009F34B9"/>
    <w:rsid w:val="009F5B46"/>
    <w:rsid w:val="00A02788"/>
    <w:rsid w:val="00A044D9"/>
    <w:rsid w:val="00A04D85"/>
    <w:rsid w:val="00A06ABC"/>
    <w:rsid w:val="00A12DF4"/>
    <w:rsid w:val="00A14D4C"/>
    <w:rsid w:val="00A15825"/>
    <w:rsid w:val="00A214AD"/>
    <w:rsid w:val="00A23521"/>
    <w:rsid w:val="00A23540"/>
    <w:rsid w:val="00A24A36"/>
    <w:rsid w:val="00A26C9F"/>
    <w:rsid w:val="00A27747"/>
    <w:rsid w:val="00A311DC"/>
    <w:rsid w:val="00A37B9B"/>
    <w:rsid w:val="00A43D81"/>
    <w:rsid w:val="00A43EF5"/>
    <w:rsid w:val="00A46A22"/>
    <w:rsid w:val="00A51E1C"/>
    <w:rsid w:val="00A615A2"/>
    <w:rsid w:val="00A6291A"/>
    <w:rsid w:val="00A7606C"/>
    <w:rsid w:val="00A8179F"/>
    <w:rsid w:val="00A817D4"/>
    <w:rsid w:val="00A91861"/>
    <w:rsid w:val="00A9319B"/>
    <w:rsid w:val="00A9442F"/>
    <w:rsid w:val="00A94880"/>
    <w:rsid w:val="00AA09A3"/>
    <w:rsid w:val="00AA6678"/>
    <w:rsid w:val="00AB1936"/>
    <w:rsid w:val="00AC2ACE"/>
    <w:rsid w:val="00AC3BBE"/>
    <w:rsid w:val="00AC6A28"/>
    <w:rsid w:val="00AC6E1D"/>
    <w:rsid w:val="00AC7D6F"/>
    <w:rsid w:val="00AC7EA8"/>
    <w:rsid w:val="00AD2137"/>
    <w:rsid w:val="00AD57E0"/>
    <w:rsid w:val="00AD6B1C"/>
    <w:rsid w:val="00AE2ECF"/>
    <w:rsid w:val="00AE525F"/>
    <w:rsid w:val="00AE5A71"/>
    <w:rsid w:val="00AE6CFA"/>
    <w:rsid w:val="00AF1A0D"/>
    <w:rsid w:val="00AF2C63"/>
    <w:rsid w:val="00AF4C67"/>
    <w:rsid w:val="00AF54C8"/>
    <w:rsid w:val="00B03D15"/>
    <w:rsid w:val="00B06F0D"/>
    <w:rsid w:val="00B14024"/>
    <w:rsid w:val="00B20914"/>
    <w:rsid w:val="00B21010"/>
    <w:rsid w:val="00B24740"/>
    <w:rsid w:val="00B27962"/>
    <w:rsid w:val="00B310A2"/>
    <w:rsid w:val="00B324B3"/>
    <w:rsid w:val="00B369C5"/>
    <w:rsid w:val="00B3703F"/>
    <w:rsid w:val="00B41923"/>
    <w:rsid w:val="00B441A4"/>
    <w:rsid w:val="00B474D6"/>
    <w:rsid w:val="00B526E0"/>
    <w:rsid w:val="00B554D0"/>
    <w:rsid w:val="00B55613"/>
    <w:rsid w:val="00B55654"/>
    <w:rsid w:val="00B70338"/>
    <w:rsid w:val="00B76A52"/>
    <w:rsid w:val="00B80592"/>
    <w:rsid w:val="00B816D1"/>
    <w:rsid w:val="00B82606"/>
    <w:rsid w:val="00B843BA"/>
    <w:rsid w:val="00B96003"/>
    <w:rsid w:val="00B969F5"/>
    <w:rsid w:val="00B97F40"/>
    <w:rsid w:val="00BA1EEA"/>
    <w:rsid w:val="00BA2A24"/>
    <w:rsid w:val="00BA7A97"/>
    <w:rsid w:val="00BB28AC"/>
    <w:rsid w:val="00BB3522"/>
    <w:rsid w:val="00BB50C3"/>
    <w:rsid w:val="00BC16EE"/>
    <w:rsid w:val="00BD0553"/>
    <w:rsid w:val="00BD24B7"/>
    <w:rsid w:val="00BE1148"/>
    <w:rsid w:val="00BE1731"/>
    <w:rsid w:val="00BE2B65"/>
    <w:rsid w:val="00BE4542"/>
    <w:rsid w:val="00BE7EBA"/>
    <w:rsid w:val="00BF66CF"/>
    <w:rsid w:val="00BF771A"/>
    <w:rsid w:val="00BF7BA3"/>
    <w:rsid w:val="00C00600"/>
    <w:rsid w:val="00C016F5"/>
    <w:rsid w:val="00C01798"/>
    <w:rsid w:val="00C01F07"/>
    <w:rsid w:val="00C028A3"/>
    <w:rsid w:val="00C02E7A"/>
    <w:rsid w:val="00C0518B"/>
    <w:rsid w:val="00C14191"/>
    <w:rsid w:val="00C21374"/>
    <w:rsid w:val="00C21C52"/>
    <w:rsid w:val="00C23EEF"/>
    <w:rsid w:val="00C2649E"/>
    <w:rsid w:val="00C30186"/>
    <w:rsid w:val="00C42A41"/>
    <w:rsid w:val="00C44FDE"/>
    <w:rsid w:val="00C46743"/>
    <w:rsid w:val="00C46B05"/>
    <w:rsid w:val="00C52CED"/>
    <w:rsid w:val="00C53094"/>
    <w:rsid w:val="00C5496E"/>
    <w:rsid w:val="00C54C0B"/>
    <w:rsid w:val="00C55616"/>
    <w:rsid w:val="00C5643F"/>
    <w:rsid w:val="00C62103"/>
    <w:rsid w:val="00C625D7"/>
    <w:rsid w:val="00C62F0E"/>
    <w:rsid w:val="00C63BAA"/>
    <w:rsid w:val="00C7256D"/>
    <w:rsid w:val="00C743DA"/>
    <w:rsid w:val="00C744D8"/>
    <w:rsid w:val="00C77190"/>
    <w:rsid w:val="00C771A2"/>
    <w:rsid w:val="00C80DB3"/>
    <w:rsid w:val="00C85BC3"/>
    <w:rsid w:val="00C87917"/>
    <w:rsid w:val="00C90D84"/>
    <w:rsid w:val="00C95A26"/>
    <w:rsid w:val="00C96C34"/>
    <w:rsid w:val="00CA225B"/>
    <w:rsid w:val="00CA30A2"/>
    <w:rsid w:val="00CB3D2A"/>
    <w:rsid w:val="00CB4A1E"/>
    <w:rsid w:val="00CB5306"/>
    <w:rsid w:val="00CB5458"/>
    <w:rsid w:val="00CB6289"/>
    <w:rsid w:val="00CB689D"/>
    <w:rsid w:val="00CC6984"/>
    <w:rsid w:val="00CD21B1"/>
    <w:rsid w:val="00CD3DB6"/>
    <w:rsid w:val="00CD6542"/>
    <w:rsid w:val="00CE1EEB"/>
    <w:rsid w:val="00CF2518"/>
    <w:rsid w:val="00CF7521"/>
    <w:rsid w:val="00CF77DE"/>
    <w:rsid w:val="00D06BBD"/>
    <w:rsid w:val="00D13B0B"/>
    <w:rsid w:val="00D15AAF"/>
    <w:rsid w:val="00D2173E"/>
    <w:rsid w:val="00D223FB"/>
    <w:rsid w:val="00D27B96"/>
    <w:rsid w:val="00D27C00"/>
    <w:rsid w:val="00D36CDB"/>
    <w:rsid w:val="00D401CF"/>
    <w:rsid w:val="00D418E6"/>
    <w:rsid w:val="00D42E40"/>
    <w:rsid w:val="00D44B3D"/>
    <w:rsid w:val="00D457D9"/>
    <w:rsid w:val="00D56AD0"/>
    <w:rsid w:val="00D56B85"/>
    <w:rsid w:val="00D56BF6"/>
    <w:rsid w:val="00D61D1B"/>
    <w:rsid w:val="00D6404F"/>
    <w:rsid w:val="00D646E8"/>
    <w:rsid w:val="00D65E68"/>
    <w:rsid w:val="00D71544"/>
    <w:rsid w:val="00D75C86"/>
    <w:rsid w:val="00D771E4"/>
    <w:rsid w:val="00D80F17"/>
    <w:rsid w:val="00D816C8"/>
    <w:rsid w:val="00D81A2F"/>
    <w:rsid w:val="00D85172"/>
    <w:rsid w:val="00D92B3E"/>
    <w:rsid w:val="00D944BD"/>
    <w:rsid w:val="00D9594B"/>
    <w:rsid w:val="00DA10C6"/>
    <w:rsid w:val="00DA120A"/>
    <w:rsid w:val="00DA5502"/>
    <w:rsid w:val="00DB6CD9"/>
    <w:rsid w:val="00DC17B9"/>
    <w:rsid w:val="00DC3ED0"/>
    <w:rsid w:val="00DD2285"/>
    <w:rsid w:val="00DD2353"/>
    <w:rsid w:val="00DD2B98"/>
    <w:rsid w:val="00DD2C02"/>
    <w:rsid w:val="00DD453C"/>
    <w:rsid w:val="00DD6AB6"/>
    <w:rsid w:val="00DD6F14"/>
    <w:rsid w:val="00DE68A7"/>
    <w:rsid w:val="00DF15B8"/>
    <w:rsid w:val="00DF32B9"/>
    <w:rsid w:val="00DF3C10"/>
    <w:rsid w:val="00DF4074"/>
    <w:rsid w:val="00DF4266"/>
    <w:rsid w:val="00DF54FA"/>
    <w:rsid w:val="00DF7D1D"/>
    <w:rsid w:val="00E016B5"/>
    <w:rsid w:val="00E025B9"/>
    <w:rsid w:val="00E02FDF"/>
    <w:rsid w:val="00E139D9"/>
    <w:rsid w:val="00E15CE9"/>
    <w:rsid w:val="00E166B2"/>
    <w:rsid w:val="00E1682B"/>
    <w:rsid w:val="00E178A9"/>
    <w:rsid w:val="00E20E01"/>
    <w:rsid w:val="00E228C8"/>
    <w:rsid w:val="00E23CE9"/>
    <w:rsid w:val="00E248FA"/>
    <w:rsid w:val="00E24C33"/>
    <w:rsid w:val="00E25113"/>
    <w:rsid w:val="00E2587D"/>
    <w:rsid w:val="00E26313"/>
    <w:rsid w:val="00E31E08"/>
    <w:rsid w:val="00E41109"/>
    <w:rsid w:val="00E44E69"/>
    <w:rsid w:val="00E4525D"/>
    <w:rsid w:val="00E477A4"/>
    <w:rsid w:val="00E50DDB"/>
    <w:rsid w:val="00E522EF"/>
    <w:rsid w:val="00E53CFE"/>
    <w:rsid w:val="00E57242"/>
    <w:rsid w:val="00E575D0"/>
    <w:rsid w:val="00E67B12"/>
    <w:rsid w:val="00E714F6"/>
    <w:rsid w:val="00E71AC9"/>
    <w:rsid w:val="00E746ED"/>
    <w:rsid w:val="00E750CB"/>
    <w:rsid w:val="00E76A34"/>
    <w:rsid w:val="00E82255"/>
    <w:rsid w:val="00E85E63"/>
    <w:rsid w:val="00E866D2"/>
    <w:rsid w:val="00E86C48"/>
    <w:rsid w:val="00E96467"/>
    <w:rsid w:val="00E96CA4"/>
    <w:rsid w:val="00EA104F"/>
    <w:rsid w:val="00EA19BA"/>
    <w:rsid w:val="00EA4213"/>
    <w:rsid w:val="00EA51C5"/>
    <w:rsid w:val="00EA64B2"/>
    <w:rsid w:val="00EA658E"/>
    <w:rsid w:val="00EA7220"/>
    <w:rsid w:val="00EA745C"/>
    <w:rsid w:val="00EB08CB"/>
    <w:rsid w:val="00EB6B26"/>
    <w:rsid w:val="00EC0861"/>
    <w:rsid w:val="00ED1146"/>
    <w:rsid w:val="00EE2F2A"/>
    <w:rsid w:val="00EE4752"/>
    <w:rsid w:val="00EE5AC5"/>
    <w:rsid w:val="00EF0454"/>
    <w:rsid w:val="00EF6E50"/>
    <w:rsid w:val="00F001FF"/>
    <w:rsid w:val="00F0612E"/>
    <w:rsid w:val="00F10BE1"/>
    <w:rsid w:val="00F243F7"/>
    <w:rsid w:val="00F24C1A"/>
    <w:rsid w:val="00F259E7"/>
    <w:rsid w:val="00F26E4B"/>
    <w:rsid w:val="00F30261"/>
    <w:rsid w:val="00F344D6"/>
    <w:rsid w:val="00F348AD"/>
    <w:rsid w:val="00F35FCC"/>
    <w:rsid w:val="00F37F62"/>
    <w:rsid w:val="00F437E4"/>
    <w:rsid w:val="00F44B97"/>
    <w:rsid w:val="00F475B2"/>
    <w:rsid w:val="00F50F96"/>
    <w:rsid w:val="00F57FBF"/>
    <w:rsid w:val="00F60400"/>
    <w:rsid w:val="00F61160"/>
    <w:rsid w:val="00F62602"/>
    <w:rsid w:val="00F62644"/>
    <w:rsid w:val="00F73C70"/>
    <w:rsid w:val="00F817DA"/>
    <w:rsid w:val="00F82305"/>
    <w:rsid w:val="00F84472"/>
    <w:rsid w:val="00F91129"/>
    <w:rsid w:val="00F930EA"/>
    <w:rsid w:val="00F9711E"/>
    <w:rsid w:val="00FA2592"/>
    <w:rsid w:val="00FA2B99"/>
    <w:rsid w:val="00FB1877"/>
    <w:rsid w:val="00FB7091"/>
    <w:rsid w:val="00FB728B"/>
    <w:rsid w:val="00FC0D9E"/>
    <w:rsid w:val="00FC5AE5"/>
    <w:rsid w:val="00FC747D"/>
    <w:rsid w:val="00FE3335"/>
    <w:rsid w:val="00FE68F7"/>
    <w:rsid w:val="00FE708D"/>
    <w:rsid w:val="00FF06E0"/>
    <w:rsid w:val="00FF40D6"/>
    <w:rsid w:val="00FF5B92"/>
    <w:rsid w:val="00FF6804"/>
    <w:rsid w:val="00FF6D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FC83"/>
  <w15:docId w15:val="{D7DEA685-41B3-4530-8725-971B1E0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82"/>
  </w:style>
  <w:style w:type="paragraph" w:styleId="Heading1">
    <w:name w:val="heading 1"/>
    <w:basedOn w:val="Normal"/>
    <w:next w:val="Normal"/>
    <w:link w:val="Heading1Char"/>
    <w:uiPriority w:val="9"/>
    <w:qFormat/>
    <w:rsid w:val="00797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A6"/>
    <w:pPr>
      <w:ind w:left="720"/>
      <w:contextualSpacing/>
    </w:pPr>
  </w:style>
  <w:style w:type="table" w:styleId="TableGrid">
    <w:name w:val="Table Grid"/>
    <w:basedOn w:val="TableNormal"/>
    <w:uiPriority w:val="59"/>
    <w:rsid w:val="00E2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4B9"/>
    <w:rPr>
      <w:color w:val="0000FF"/>
      <w:u w:val="single"/>
    </w:rPr>
  </w:style>
  <w:style w:type="character" w:customStyle="1" w:styleId="ms-rtecustom-botfont1">
    <w:name w:val="ms-rtecustom-botfont1"/>
    <w:basedOn w:val="DefaultParagraphFont"/>
    <w:rsid w:val="009F34B9"/>
    <w:rPr>
      <w:rFonts w:ascii="Microsoft Sans Serif" w:hAnsi="Microsoft Sans Serif" w:cs="Microsoft Sans Serif" w:hint="default"/>
      <w:b w:val="0"/>
      <w:bCs w:val="0"/>
      <w:i w:val="0"/>
      <w:iCs w:val="0"/>
      <w:smallCap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75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B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B0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46B0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46B0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46B05"/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D6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65F"/>
    <w:rPr>
      <w:color w:val="800080" w:themeColor="followedHyperlink"/>
      <w:u w:val="single"/>
    </w:rPr>
  </w:style>
  <w:style w:type="paragraph" w:customStyle="1" w:styleId="Default">
    <w:name w:val="Default"/>
    <w:rsid w:val="007E03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68F7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2499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249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2499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2499"/>
    <w:rPr>
      <w:rFonts w:ascii="Arial" w:hAnsi="Arial" w:cs="Cordia New"/>
      <w:vanish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758F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Revision">
    <w:name w:val="Revision"/>
    <w:hidden/>
    <w:uiPriority w:val="99"/>
    <w:semiHidden/>
    <w:rsid w:val="00FE708D"/>
    <w:pPr>
      <w:spacing w:after="0" w:line="240" w:lineRule="auto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FE708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E708D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08D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08D"/>
    <w:rPr>
      <w:rFonts w:cs="Angsana New"/>
      <w:b/>
      <w:bCs/>
      <w:sz w:val="20"/>
      <w:szCs w:val="25"/>
    </w:rPr>
  </w:style>
  <w:style w:type="character" w:customStyle="1" w:styleId="Style1">
    <w:name w:val="Style1"/>
    <w:basedOn w:val="DefaultParagraphFont"/>
    <w:uiPriority w:val="1"/>
    <w:rsid w:val="00CF77DE"/>
    <w:rPr>
      <w:rFonts w:cs="TH SarabunPSK"/>
      <w:szCs w:val="28"/>
    </w:rPr>
  </w:style>
  <w:style w:type="character" w:customStyle="1" w:styleId="Style2">
    <w:name w:val="Style2"/>
    <w:basedOn w:val="DefaultParagraphFont"/>
    <w:uiPriority w:val="1"/>
    <w:rsid w:val="00CF77DE"/>
    <w:rPr>
      <w:rFonts w:cs="TH SarabunPSK"/>
      <w:szCs w:val="28"/>
    </w:rPr>
  </w:style>
  <w:style w:type="table" w:styleId="PlainTable1">
    <w:name w:val="Plain Table 1"/>
    <w:basedOn w:val="TableNormal"/>
    <w:uiPriority w:val="41"/>
    <w:rsid w:val="002405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ot.or.th/th/privacy-polic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BC5614758BE439B66AF8C36EA16DA" ma:contentTypeVersion="1" ma:contentTypeDescription="Create a new document." ma:contentTypeScope="" ma:versionID="cf1074037755e9b0ab6155709a67b7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8932E-96F0-4E5B-8743-8F225439B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6F4BE-D330-4CA0-91C0-F08F2035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48585-C637-4202-8693-2970F85EB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cp:lastModifiedBy>Nisa Chaiprasert (นิศา ชัยประเสริฐ)</cp:lastModifiedBy>
  <cp:revision>2</cp:revision>
  <cp:lastPrinted>2025-01-14T05:05:00Z</cp:lastPrinted>
  <dcterms:created xsi:type="dcterms:W3CDTF">2025-01-21T01:00:00Z</dcterms:created>
  <dcterms:modified xsi:type="dcterms:W3CDTF">2025-01-21T01:00:00Z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0x010100AAEBC5614758BE439B66AF8C36EA16DA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2024-11-15T08:58:45Z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57ccfeea-11f9-4706-bca4-095dc0457122</vt:lpwstr>
  </property>
  <property fmtid="{D5CDD505-2E9C-101B-9397-08002B2CF9AE}" pid="9" name="MSIP_Label_b93a4d6f-7563-4bfd-a710-320428f3a219_ContentBits">
    <vt:lpwstr>0</vt:lpwstr>
  </property>
</Properties>
</file>